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154B3" w14:textId="59345C69" w:rsidR="006B4CBA" w:rsidRPr="00BA2FF2" w:rsidRDefault="006B4CBA" w:rsidP="00AD2A65">
      <w:pPr>
        <w:spacing w:after="0"/>
        <w:jc w:val="center"/>
        <w:rPr>
          <w:b/>
          <w:sz w:val="32"/>
          <w:szCs w:val="32"/>
          <w:u w:val="single"/>
        </w:rPr>
      </w:pPr>
      <w:r w:rsidRPr="00BA2FF2">
        <w:rPr>
          <w:b/>
          <w:sz w:val="32"/>
          <w:szCs w:val="32"/>
          <w:u w:val="single"/>
        </w:rPr>
        <w:t>ΤΜΗΜΑ ΠΟΛΙΤΙΚΗΣ ΕΠΙΣΤΗΜΗΣ</w:t>
      </w:r>
    </w:p>
    <w:p w14:paraId="08FB101B" w14:textId="6B8CCBD4" w:rsidR="00E97368" w:rsidRPr="00BA2FF2" w:rsidRDefault="006B4CBA" w:rsidP="00AD2A65">
      <w:pPr>
        <w:spacing w:after="0"/>
        <w:jc w:val="center"/>
        <w:rPr>
          <w:b/>
          <w:sz w:val="32"/>
          <w:szCs w:val="32"/>
          <w:u w:val="single"/>
        </w:rPr>
      </w:pPr>
      <w:r w:rsidRPr="00BA2FF2">
        <w:rPr>
          <w:b/>
          <w:sz w:val="32"/>
          <w:szCs w:val="32"/>
          <w:u w:val="single"/>
        </w:rPr>
        <w:t>ΠΡΟΓΡΑΜΜΑ ΔΙΔΑΣΚΑΛΙΑΣ ΕΑΡΙΝΟΥ ΕΞΑΜΗΝΟΥ  ΓΙΑ ΤΟ ΑΚΑΔΗΜΑΪΚΟ ΕΤΟΣ 202</w:t>
      </w:r>
      <w:r w:rsidR="00E43690">
        <w:rPr>
          <w:b/>
          <w:sz w:val="32"/>
          <w:szCs w:val="32"/>
          <w:u w:val="single"/>
        </w:rPr>
        <w:t>4</w:t>
      </w:r>
      <w:r w:rsidRPr="00BA2FF2">
        <w:rPr>
          <w:b/>
          <w:sz w:val="32"/>
          <w:szCs w:val="32"/>
          <w:u w:val="single"/>
        </w:rPr>
        <w:t>-202</w:t>
      </w:r>
      <w:r w:rsidR="00E43690">
        <w:rPr>
          <w:b/>
          <w:sz w:val="32"/>
          <w:szCs w:val="32"/>
          <w:u w:val="single"/>
        </w:rPr>
        <w:t>5</w:t>
      </w:r>
    </w:p>
    <w:p w14:paraId="64D04833" w14:textId="547FD9B5" w:rsidR="008E640A" w:rsidRPr="00BA2FF2" w:rsidRDefault="002720C7" w:rsidP="00AD2A6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ΕΝΑΡΞΗ ΕΞΑΜΗΝΟΥ : ΔΕΥΤΕΡΑ 1</w:t>
      </w:r>
      <w:r w:rsidR="00E4369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ΦΕΒΡΟΥΑΡΙΟΥ 202</w:t>
      </w:r>
      <w:r w:rsidR="00E43690">
        <w:rPr>
          <w:b/>
          <w:sz w:val="28"/>
          <w:szCs w:val="28"/>
        </w:rPr>
        <w:t>5</w:t>
      </w:r>
    </w:p>
    <w:p w14:paraId="7C6C9362" w14:textId="15AE8FD3" w:rsidR="00A74EBD" w:rsidRPr="00BA2FF2" w:rsidRDefault="00A74EBD" w:rsidP="00AD2A65">
      <w:pPr>
        <w:spacing w:after="0"/>
        <w:jc w:val="center"/>
        <w:rPr>
          <w:b/>
          <w:sz w:val="28"/>
          <w:szCs w:val="28"/>
        </w:rPr>
      </w:pPr>
      <w:r w:rsidRPr="00BA2FF2">
        <w:rPr>
          <w:b/>
          <w:sz w:val="28"/>
          <w:szCs w:val="28"/>
        </w:rPr>
        <w:t>ΔΕΥΤΕΡΑ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118"/>
        <w:gridCol w:w="3402"/>
        <w:gridCol w:w="3119"/>
        <w:gridCol w:w="3463"/>
      </w:tblGrid>
      <w:tr w:rsidR="006B4CBA" w14:paraId="73531F63" w14:textId="77777777" w:rsidTr="00F409E7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29A787CC" w14:textId="79081743" w:rsidR="006B4CBA" w:rsidRPr="00DA4E09" w:rsidRDefault="006B4CBA" w:rsidP="006B4CBA">
            <w:pPr>
              <w:jc w:val="center"/>
              <w:rPr>
                <w:b/>
              </w:rPr>
            </w:pPr>
            <w:r w:rsidRPr="00DA4E09">
              <w:rPr>
                <w:b/>
              </w:rPr>
              <w:t>ΩΡΑ</w:t>
            </w:r>
          </w:p>
        </w:tc>
        <w:tc>
          <w:tcPr>
            <w:tcW w:w="3118" w:type="dxa"/>
            <w:shd w:val="clear" w:color="auto" w:fill="D0A0C6"/>
            <w:vAlign w:val="center"/>
          </w:tcPr>
          <w:p w14:paraId="1B116E7C" w14:textId="5909B533" w:rsidR="006B4CBA" w:rsidRPr="00DA4E09" w:rsidRDefault="006B4CBA" w:rsidP="006B4CBA">
            <w:pPr>
              <w:jc w:val="center"/>
              <w:rPr>
                <w:b/>
              </w:rPr>
            </w:pPr>
            <w:r w:rsidRPr="00DA4E09">
              <w:rPr>
                <w:b/>
              </w:rPr>
              <w:t>2</w:t>
            </w:r>
            <w:r w:rsidRPr="00DA4E09">
              <w:rPr>
                <w:b/>
                <w:vertAlign w:val="superscript"/>
              </w:rPr>
              <w:t>ο</w:t>
            </w:r>
            <w:r w:rsidRPr="00DA4E09">
              <w:rPr>
                <w:b/>
              </w:rPr>
              <w:t xml:space="preserve"> ΕΞΑΜΗΝΟ</w:t>
            </w:r>
          </w:p>
        </w:tc>
        <w:tc>
          <w:tcPr>
            <w:tcW w:w="3402" w:type="dxa"/>
            <w:shd w:val="clear" w:color="auto" w:fill="D0A0C6"/>
            <w:vAlign w:val="center"/>
          </w:tcPr>
          <w:p w14:paraId="06C84891" w14:textId="48F1449E" w:rsidR="006B4CBA" w:rsidRPr="00DA4E09" w:rsidRDefault="006B4CBA" w:rsidP="006B4CBA">
            <w:pPr>
              <w:jc w:val="center"/>
              <w:rPr>
                <w:b/>
              </w:rPr>
            </w:pPr>
            <w:r w:rsidRPr="00DA4E09">
              <w:rPr>
                <w:b/>
              </w:rPr>
              <w:t>4</w:t>
            </w:r>
            <w:r w:rsidRPr="00DA4E09">
              <w:rPr>
                <w:b/>
                <w:vertAlign w:val="superscript"/>
              </w:rPr>
              <w:t>ο</w:t>
            </w:r>
            <w:r w:rsidRPr="00DA4E09">
              <w:rPr>
                <w:b/>
              </w:rPr>
              <w:t xml:space="preserve"> ΕΞΑΜΗΝΟ</w:t>
            </w:r>
          </w:p>
        </w:tc>
        <w:tc>
          <w:tcPr>
            <w:tcW w:w="3119" w:type="dxa"/>
            <w:shd w:val="clear" w:color="auto" w:fill="D0A0C6"/>
            <w:vAlign w:val="center"/>
          </w:tcPr>
          <w:p w14:paraId="4C949B05" w14:textId="01AC4CEE" w:rsidR="006B4CBA" w:rsidRPr="00DA4E09" w:rsidRDefault="006B4CBA" w:rsidP="006B4CBA">
            <w:pPr>
              <w:jc w:val="center"/>
              <w:rPr>
                <w:b/>
              </w:rPr>
            </w:pPr>
            <w:r w:rsidRPr="00DA4E09">
              <w:rPr>
                <w:b/>
              </w:rPr>
              <w:t>6</w:t>
            </w:r>
            <w:r w:rsidRPr="00DA4E09">
              <w:rPr>
                <w:b/>
                <w:vertAlign w:val="superscript"/>
              </w:rPr>
              <w:t>ο</w:t>
            </w:r>
            <w:r w:rsidRPr="00DA4E09">
              <w:rPr>
                <w:b/>
              </w:rPr>
              <w:t xml:space="preserve"> ΕΞΑΜΗΝΟ</w:t>
            </w:r>
          </w:p>
        </w:tc>
        <w:tc>
          <w:tcPr>
            <w:tcW w:w="3463" w:type="dxa"/>
            <w:shd w:val="clear" w:color="auto" w:fill="D0A0C6"/>
            <w:vAlign w:val="center"/>
          </w:tcPr>
          <w:p w14:paraId="7C0BFF6E" w14:textId="40BC4693" w:rsidR="006B4CBA" w:rsidRPr="00DA4E09" w:rsidRDefault="00207249" w:rsidP="006B4CBA">
            <w:pPr>
              <w:jc w:val="center"/>
              <w:rPr>
                <w:b/>
              </w:rPr>
            </w:pPr>
            <w:r w:rsidRPr="00DA4E09">
              <w:rPr>
                <w:b/>
              </w:rPr>
              <w:t>ΜΑΘΗΜΑΤΑ ΕΠΙΛΟΓΗΣ</w:t>
            </w:r>
            <w:r w:rsidR="00364874">
              <w:rPr>
                <w:b/>
              </w:rPr>
              <w:t xml:space="preserve"> 6</w:t>
            </w:r>
            <w:r w:rsidR="00364874" w:rsidRPr="009E03DF">
              <w:rPr>
                <w:b/>
                <w:vertAlign w:val="superscript"/>
              </w:rPr>
              <w:t>ου</w:t>
            </w:r>
            <w:r w:rsidR="00364874">
              <w:rPr>
                <w:b/>
              </w:rPr>
              <w:t xml:space="preserve"> &amp; 8</w:t>
            </w:r>
            <w:r w:rsidR="00364874" w:rsidRPr="009E03DF">
              <w:rPr>
                <w:b/>
                <w:vertAlign w:val="superscript"/>
              </w:rPr>
              <w:t>ου</w:t>
            </w:r>
            <w:r w:rsidR="00364874">
              <w:rPr>
                <w:b/>
              </w:rPr>
              <w:t xml:space="preserve"> ΕΞΑΜΗΝΟΥ</w:t>
            </w:r>
          </w:p>
        </w:tc>
      </w:tr>
      <w:tr w:rsidR="006B4CBA" w14:paraId="29C0D0FE" w14:textId="77777777" w:rsidTr="00AD2A65">
        <w:trPr>
          <w:trHeight w:val="825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56E7FFB1" w14:textId="3C6E9987" w:rsidR="006B4CBA" w:rsidRPr="00DA4E09" w:rsidRDefault="002C123F" w:rsidP="006B4CBA">
            <w:pPr>
              <w:jc w:val="center"/>
              <w:rPr>
                <w:b/>
              </w:rPr>
            </w:pPr>
            <w:r w:rsidRPr="00DA4E09">
              <w:rPr>
                <w:b/>
                <w:lang w:val="en-US"/>
              </w:rPr>
              <w:t>9</w:t>
            </w:r>
            <w:r w:rsidRPr="00DA4E09">
              <w:rPr>
                <w:b/>
              </w:rPr>
              <w:t>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1D490457" w14:textId="3EEA345D" w:rsidR="00FA19FC" w:rsidRPr="00AA774E" w:rsidRDefault="00FA19FC" w:rsidP="006B4CBA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15384BAF" w14:textId="1E1D6089" w:rsidR="006B4CBA" w:rsidRPr="00AA774E" w:rsidRDefault="006B4CBA" w:rsidP="006B4CBA">
            <w:pPr>
              <w:jc w:val="center"/>
              <w:rPr>
                <w:color w:val="FF0000"/>
              </w:rPr>
            </w:pPr>
            <w:bookmarkStart w:id="0" w:name="_GoBack"/>
            <w:bookmarkEnd w:id="0"/>
          </w:p>
        </w:tc>
        <w:tc>
          <w:tcPr>
            <w:tcW w:w="3119" w:type="dxa"/>
            <w:shd w:val="clear" w:color="auto" w:fill="B3A8E0"/>
            <w:vAlign w:val="center"/>
          </w:tcPr>
          <w:p w14:paraId="2BBC3664" w14:textId="1649ECDB" w:rsidR="006430D7" w:rsidRPr="00AA774E" w:rsidRDefault="006430D7" w:rsidP="006B4CB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6E7F6E8C" w14:textId="64707285" w:rsidR="006B4CBA" w:rsidRPr="00AA774E" w:rsidRDefault="006B4CBA" w:rsidP="00C2624A">
            <w:pPr>
              <w:jc w:val="center"/>
              <w:rPr>
                <w:color w:val="FF0000"/>
              </w:rPr>
            </w:pPr>
          </w:p>
        </w:tc>
      </w:tr>
      <w:tr w:rsidR="006B4CBA" w:rsidRPr="003612A8" w14:paraId="028C93B0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651E7BE9" w14:textId="1CFA0F10" w:rsidR="006B4CBA" w:rsidRPr="00DA4E09" w:rsidRDefault="002C123F" w:rsidP="006B4CBA">
            <w:pPr>
              <w:jc w:val="center"/>
              <w:rPr>
                <w:b/>
              </w:rPr>
            </w:pPr>
            <w:r w:rsidRPr="00DA4E09">
              <w:rPr>
                <w:b/>
              </w:rPr>
              <w:t>12:00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0C22FED4" w14:textId="77777777" w:rsidR="00D0441A" w:rsidRPr="00685A22" w:rsidRDefault="00D0441A" w:rsidP="00D0441A">
            <w:pPr>
              <w:jc w:val="center"/>
            </w:pPr>
            <w:r w:rsidRPr="00685A22">
              <w:t>Β5.2019 – Δημόσιο Διεθνές Δίκαιο</w:t>
            </w:r>
          </w:p>
          <w:p w14:paraId="3596CAA1" w14:textId="77777777" w:rsidR="00D0441A" w:rsidRPr="00685A22" w:rsidRDefault="00D0441A" w:rsidP="00D0441A">
            <w:pPr>
              <w:jc w:val="center"/>
              <w:rPr>
                <w:b/>
              </w:rPr>
            </w:pPr>
            <w:r w:rsidRPr="00685A22">
              <w:rPr>
                <w:b/>
              </w:rPr>
              <w:t xml:space="preserve">Β. </w:t>
            </w:r>
            <w:proofErr w:type="spellStart"/>
            <w:r w:rsidRPr="00685A22">
              <w:rPr>
                <w:b/>
              </w:rPr>
              <w:t>Γραμματίκας</w:t>
            </w:r>
            <w:proofErr w:type="spellEnd"/>
          </w:p>
          <w:p w14:paraId="5D84791A" w14:textId="74E8647E" w:rsidR="002720C7" w:rsidRPr="00102B8A" w:rsidRDefault="00D0441A" w:rsidP="00D0441A">
            <w:pPr>
              <w:jc w:val="center"/>
              <w:rPr>
                <w:color w:val="FF0000"/>
              </w:rPr>
            </w:pPr>
            <w:r w:rsidRPr="00685A22">
              <w:t>Αμφιθέατρο</w:t>
            </w:r>
          </w:p>
        </w:tc>
        <w:tc>
          <w:tcPr>
            <w:tcW w:w="3402" w:type="dxa"/>
            <w:shd w:val="clear" w:color="auto" w:fill="B3A8E0"/>
            <w:vAlign w:val="center"/>
          </w:tcPr>
          <w:p w14:paraId="3E26C405" w14:textId="07740460" w:rsidR="00FA5AA4" w:rsidRPr="00102B8A" w:rsidRDefault="00FA5AA4" w:rsidP="006B4CB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703ACB08" w14:textId="24C35431" w:rsidR="006B4CBA" w:rsidRPr="00102B8A" w:rsidRDefault="006B4CBA" w:rsidP="006430D7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051BD197" w14:textId="77777777" w:rsidR="00B76AB2" w:rsidRPr="003612A8" w:rsidRDefault="003612A8" w:rsidP="00BD26A0">
            <w:pPr>
              <w:jc w:val="center"/>
            </w:pPr>
            <w:r w:rsidRPr="003612A8">
              <w:rPr>
                <w:lang w:val="en-US"/>
              </w:rPr>
              <w:t>HE</w:t>
            </w:r>
            <w:r w:rsidRPr="003F7F75">
              <w:t xml:space="preserve">5.2019 – </w:t>
            </w:r>
            <w:r w:rsidRPr="003612A8">
              <w:t>Πολιτική Επικοινωνία</w:t>
            </w:r>
          </w:p>
          <w:p w14:paraId="0BBDFBAC" w14:textId="77777777" w:rsidR="003612A8" w:rsidRPr="003612A8" w:rsidRDefault="003612A8" w:rsidP="00BD26A0">
            <w:pPr>
              <w:jc w:val="center"/>
              <w:rPr>
                <w:b/>
              </w:rPr>
            </w:pPr>
            <w:r w:rsidRPr="003612A8">
              <w:rPr>
                <w:b/>
              </w:rPr>
              <w:t>Π. Πασχαλίδης</w:t>
            </w:r>
          </w:p>
          <w:p w14:paraId="1A8BDC3B" w14:textId="4F07FE7A" w:rsidR="003612A8" w:rsidRPr="003612A8" w:rsidRDefault="003612A8" w:rsidP="00BD26A0">
            <w:pPr>
              <w:jc w:val="center"/>
              <w:rPr>
                <w:b/>
                <w:color w:val="FF0000"/>
              </w:rPr>
            </w:pPr>
            <w:r w:rsidRPr="003612A8">
              <w:t>Αίθουσα Α</w:t>
            </w:r>
          </w:p>
        </w:tc>
      </w:tr>
      <w:tr w:rsidR="00BD26A0" w14:paraId="12D96CF3" w14:textId="77777777" w:rsidTr="00AD2A65">
        <w:trPr>
          <w:trHeight w:val="1109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660A68A7" w14:textId="22B7B5CA" w:rsidR="00BD26A0" w:rsidRPr="00DA4E09" w:rsidRDefault="00BD26A0" w:rsidP="00BD26A0">
            <w:pPr>
              <w:jc w:val="center"/>
              <w:rPr>
                <w:b/>
              </w:rPr>
            </w:pPr>
            <w:r w:rsidRPr="00DA4E09">
              <w:rPr>
                <w:b/>
              </w:rPr>
              <w:t>15:00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385DC4D5" w14:textId="77777777" w:rsidR="00BD26A0" w:rsidRPr="00102B8A" w:rsidRDefault="00BD26A0" w:rsidP="00BD26A0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0054FB05" w14:textId="77777777" w:rsidR="00BD26A0" w:rsidRPr="00102B8A" w:rsidRDefault="00BD26A0" w:rsidP="00BD26A0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572EA7E9" w14:textId="596CE8A3" w:rsidR="002720C7" w:rsidRPr="00102B8A" w:rsidRDefault="002720C7" w:rsidP="00BD26A0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612167EA" w14:textId="77777777" w:rsidR="00351421" w:rsidRPr="00351421" w:rsidRDefault="00351421" w:rsidP="00351421">
            <w:pPr>
              <w:jc w:val="center"/>
            </w:pPr>
            <w:r w:rsidRPr="00351421">
              <w:t>ΕΕ1.2020 – Στοιχεία Στρατηγικής</w:t>
            </w:r>
          </w:p>
          <w:p w14:paraId="599C69A0" w14:textId="77777777" w:rsidR="00351421" w:rsidRPr="00351421" w:rsidRDefault="00351421" w:rsidP="00351421">
            <w:pPr>
              <w:jc w:val="center"/>
              <w:rPr>
                <w:b/>
              </w:rPr>
            </w:pPr>
            <w:r w:rsidRPr="00351421">
              <w:rPr>
                <w:b/>
              </w:rPr>
              <w:t xml:space="preserve">Ν. </w:t>
            </w:r>
            <w:proofErr w:type="spellStart"/>
            <w:r w:rsidRPr="00351421">
              <w:rPr>
                <w:b/>
              </w:rPr>
              <w:t>Παπαναστασόπουλος</w:t>
            </w:r>
            <w:proofErr w:type="spellEnd"/>
          </w:p>
          <w:p w14:paraId="33EC7F39" w14:textId="608D155C" w:rsidR="00BD26A0" w:rsidRPr="00AA774E" w:rsidRDefault="00351421" w:rsidP="00351421">
            <w:pPr>
              <w:jc w:val="center"/>
              <w:rPr>
                <w:b/>
                <w:color w:val="FF0000"/>
              </w:rPr>
            </w:pPr>
            <w:r w:rsidRPr="00351421">
              <w:t>Αμφιθέατρο</w:t>
            </w:r>
          </w:p>
        </w:tc>
      </w:tr>
      <w:tr w:rsidR="00BD26A0" w14:paraId="0F288E17" w14:textId="77777777" w:rsidTr="005F53A2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3A356571" w14:textId="0B61AC78" w:rsidR="00BD26A0" w:rsidRPr="00DA4E09" w:rsidRDefault="00BD26A0" w:rsidP="00BD26A0">
            <w:pPr>
              <w:jc w:val="center"/>
              <w:rPr>
                <w:b/>
              </w:rPr>
            </w:pPr>
            <w:r w:rsidRPr="00DA4E09">
              <w:rPr>
                <w:b/>
              </w:rPr>
              <w:t>18:00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2D817E9D" w14:textId="77777777" w:rsidR="00BD26A0" w:rsidRPr="00AA774E" w:rsidRDefault="00BD26A0" w:rsidP="00BD26A0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76A8C43E" w14:textId="77777777" w:rsidR="00BD26A0" w:rsidRPr="004863F7" w:rsidRDefault="004863F7" w:rsidP="00BD26A0">
            <w:pPr>
              <w:jc w:val="center"/>
            </w:pPr>
            <w:r w:rsidRPr="004863F7">
              <w:t>ΔΕ1.2023 – Διεθνείς Σχέσεις, ανάλυση εξωτερικής πολιτικής και διαχείριση κρίσεων</w:t>
            </w:r>
          </w:p>
          <w:p w14:paraId="371C1323" w14:textId="77777777" w:rsidR="004863F7" w:rsidRPr="00351421" w:rsidRDefault="004863F7" w:rsidP="004863F7">
            <w:pPr>
              <w:jc w:val="center"/>
              <w:rPr>
                <w:b/>
              </w:rPr>
            </w:pPr>
            <w:r w:rsidRPr="00351421">
              <w:rPr>
                <w:b/>
              </w:rPr>
              <w:t xml:space="preserve">Ν. </w:t>
            </w:r>
            <w:proofErr w:type="spellStart"/>
            <w:r w:rsidRPr="00351421">
              <w:rPr>
                <w:b/>
              </w:rPr>
              <w:t>Παπαναστασόπουλος</w:t>
            </w:r>
            <w:proofErr w:type="spellEnd"/>
          </w:p>
          <w:p w14:paraId="5BE3095A" w14:textId="4B16FC8E" w:rsidR="004863F7" w:rsidRPr="00AA774E" w:rsidRDefault="004863F7" w:rsidP="004863F7">
            <w:pPr>
              <w:jc w:val="center"/>
              <w:rPr>
                <w:color w:val="FF0000"/>
              </w:rPr>
            </w:pPr>
            <w:r w:rsidRPr="00351421">
              <w:t>Αμφιθέατρο</w:t>
            </w:r>
          </w:p>
        </w:tc>
        <w:tc>
          <w:tcPr>
            <w:tcW w:w="3119" w:type="dxa"/>
            <w:shd w:val="clear" w:color="auto" w:fill="B3A8E0"/>
            <w:vAlign w:val="center"/>
          </w:tcPr>
          <w:p w14:paraId="2FEAA401" w14:textId="77777777" w:rsidR="00BD26A0" w:rsidRPr="00AA774E" w:rsidRDefault="00BD26A0" w:rsidP="00BD26A0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</w:tcPr>
          <w:p w14:paraId="67098F40" w14:textId="77777777" w:rsidR="00D5722E" w:rsidRPr="00D5722E" w:rsidRDefault="00D5722E" w:rsidP="00D5722E">
            <w:pPr>
              <w:jc w:val="center"/>
            </w:pPr>
            <w:r w:rsidRPr="00D5722E">
              <w:t>ΕΕ4.2020 – Θεωρίες Ελίτ</w:t>
            </w:r>
          </w:p>
          <w:p w14:paraId="74C983EE" w14:textId="77777777" w:rsidR="00D5722E" w:rsidRPr="00D5722E" w:rsidRDefault="00D5722E" w:rsidP="00D5722E">
            <w:pPr>
              <w:jc w:val="center"/>
              <w:rPr>
                <w:b/>
              </w:rPr>
            </w:pPr>
            <w:r w:rsidRPr="00D5722E">
              <w:rPr>
                <w:b/>
              </w:rPr>
              <w:t>Α. Πανταζής</w:t>
            </w:r>
          </w:p>
          <w:p w14:paraId="3DC27BD3" w14:textId="7E9ED658" w:rsidR="005F53A2" w:rsidRDefault="00D5722E" w:rsidP="005F53A2">
            <w:pPr>
              <w:jc w:val="center"/>
            </w:pPr>
            <w:r w:rsidRPr="00D5722E">
              <w:t>Αίθουσα Α</w:t>
            </w:r>
          </w:p>
          <w:p w14:paraId="2E91F8AA" w14:textId="77777777" w:rsidR="00AD2A65" w:rsidRDefault="00AD2A65" w:rsidP="005F53A2">
            <w:pPr>
              <w:jc w:val="center"/>
            </w:pPr>
          </w:p>
          <w:p w14:paraId="3EFE1964" w14:textId="2D916452" w:rsidR="005F53A2" w:rsidRPr="004863F7" w:rsidRDefault="005F53A2" w:rsidP="005F53A2">
            <w:pPr>
              <w:jc w:val="center"/>
            </w:pPr>
            <w:r w:rsidRPr="004863F7">
              <w:t>ΔΕ1.2023 – Διεθνείς Σχέσεις, ανάλυση εξωτερικής πολιτικής και διαχείριση κρίσεων</w:t>
            </w:r>
          </w:p>
          <w:p w14:paraId="3520F38F" w14:textId="77777777" w:rsidR="005F53A2" w:rsidRPr="00351421" w:rsidRDefault="005F53A2" w:rsidP="005F53A2">
            <w:pPr>
              <w:jc w:val="center"/>
              <w:rPr>
                <w:b/>
              </w:rPr>
            </w:pPr>
            <w:r w:rsidRPr="00351421">
              <w:rPr>
                <w:b/>
              </w:rPr>
              <w:t xml:space="preserve">Ν. </w:t>
            </w:r>
            <w:proofErr w:type="spellStart"/>
            <w:r w:rsidRPr="00351421">
              <w:rPr>
                <w:b/>
              </w:rPr>
              <w:t>Παπαναστασόπουλος</w:t>
            </w:r>
            <w:proofErr w:type="spellEnd"/>
          </w:p>
          <w:p w14:paraId="57A279D4" w14:textId="4C2C93CF" w:rsidR="005F53A2" w:rsidRPr="00AA774E" w:rsidRDefault="005F53A2" w:rsidP="005F53A2">
            <w:pPr>
              <w:jc w:val="center"/>
              <w:rPr>
                <w:color w:val="FF0000"/>
              </w:rPr>
            </w:pPr>
            <w:r w:rsidRPr="00351421">
              <w:t>Αμφιθέατρο</w:t>
            </w:r>
          </w:p>
        </w:tc>
      </w:tr>
    </w:tbl>
    <w:p w14:paraId="3742977D" w14:textId="483107B4" w:rsidR="00245270" w:rsidRDefault="00B24507" w:rsidP="006B4CBA">
      <w:pPr>
        <w:jc w:val="center"/>
      </w:pPr>
      <w:r w:rsidRPr="00BA2FF2">
        <w:rPr>
          <w:b/>
          <w:sz w:val="28"/>
          <w:szCs w:val="28"/>
        </w:rPr>
        <w:lastRenderedPageBreak/>
        <w:t>ΤΡΙΤΗ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118"/>
        <w:gridCol w:w="3402"/>
        <w:gridCol w:w="3119"/>
        <w:gridCol w:w="3463"/>
      </w:tblGrid>
      <w:tr w:rsidR="00B24507" w14:paraId="6833CCC5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4942CBE7" w14:textId="77777777" w:rsidR="00B24507" w:rsidRPr="00DA4E09" w:rsidRDefault="00B24507" w:rsidP="00BB3649">
            <w:pPr>
              <w:jc w:val="center"/>
              <w:rPr>
                <w:b/>
              </w:rPr>
            </w:pPr>
            <w:r w:rsidRPr="00DA4E09">
              <w:rPr>
                <w:b/>
              </w:rPr>
              <w:t>ΩΡΑ</w:t>
            </w:r>
          </w:p>
        </w:tc>
        <w:tc>
          <w:tcPr>
            <w:tcW w:w="3118" w:type="dxa"/>
            <w:shd w:val="clear" w:color="auto" w:fill="D0A0C6"/>
            <w:vAlign w:val="center"/>
          </w:tcPr>
          <w:p w14:paraId="22954585" w14:textId="77777777" w:rsidR="00B24507" w:rsidRPr="00DA4E09" w:rsidRDefault="00B24507" w:rsidP="00BB3649">
            <w:pPr>
              <w:jc w:val="center"/>
              <w:rPr>
                <w:b/>
              </w:rPr>
            </w:pPr>
            <w:r w:rsidRPr="00DA4E09">
              <w:rPr>
                <w:b/>
              </w:rPr>
              <w:t>2</w:t>
            </w:r>
            <w:r w:rsidRPr="00DA4E09">
              <w:rPr>
                <w:b/>
                <w:vertAlign w:val="superscript"/>
              </w:rPr>
              <w:t>ο</w:t>
            </w:r>
            <w:r w:rsidRPr="00DA4E09">
              <w:rPr>
                <w:b/>
              </w:rPr>
              <w:t xml:space="preserve"> ΕΞΑΜΗΝΟ</w:t>
            </w:r>
          </w:p>
        </w:tc>
        <w:tc>
          <w:tcPr>
            <w:tcW w:w="3402" w:type="dxa"/>
            <w:shd w:val="clear" w:color="auto" w:fill="D0A0C6"/>
            <w:vAlign w:val="center"/>
          </w:tcPr>
          <w:p w14:paraId="5398C8AC" w14:textId="77777777" w:rsidR="00B24507" w:rsidRPr="00DA4E09" w:rsidRDefault="00B24507" w:rsidP="00BB3649">
            <w:pPr>
              <w:jc w:val="center"/>
              <w:rPr>
                <w:b/>
              </w:rPr>
            </w:pPr>
            <w:r w:rsidRPr="00DA4E09">
              <w:rPr>
                <w:b/>
              </w:rPr>
              <w:t>4</w:t>
            </w:r>
            <w:r w:rsidRPr="00DA4E09">
              <w:rPr>
                <w:b/>
                <w:vertAlign w:val="superscript"/>
              </w:rPr>
              <w:t>ο</w:t>
            </w:r>
            <w:r w:rsidRPr="00DA4E09">
              <w:rPr>
                <w:b/>
              </w:rPr>
              <w:t xml:space="preserve"> ΕΞΑΜΗΝΟ</w:t>
            </w:r>
          </w:p>
        </w:tc>
        <w:tc>
          <w:tcPr>
            <w:tcW w:w="3119" w:type="dxa"/>
            <w:shd w:val="clear" w:color="auto" w:fill="D0A0C6"/>
            <w:vAlign w:val="center"/>
          </w:tcPr>
          <w:p w14:paraId="275741A8" w14:textId="77777777" w:rsidR="00B24507" w:rsidRPr="00DA4E09" w:rsidRDefault="00B24507" w:rsidP="00BB3649">
            <w:pPr>
              <w:jc w:val="center"/>
              <w:rPr>
                <w:b/>
              </w:rPr>
            </w:pPr>
            <w:r w:rsidRPr="00DA4E09">
              <w:rPr>
                <w:b/>
              </w:rPr>
              <w:t>6</w:t>
            </w:r>
            <w:r w:rsidRPr="00DA4E09">
              <w:rPr>
                <w:b/>
                <w:vertAlign w:val="superscript"/>
              </w:rPr>
              <w:t>ο</w:t>
            </w:r>
            <w:r w:rsidRPr="00DA4E09">
              <w:rPr>
                <w:b/>
              </w:rPr>
              <w:t xml:space="preserve"> ΕΞΑΜΗΝΟ</w:t>
            </w:r>
          </w:p>
        </w:tc>
        <w:tc>
          <w:tcPr>
            <w:tcW w:w="3463" w:type="dxa"/>
            <w:shd w:val="clear" w:color="auto" w:fill="D0A0C6"/>
            <w:vAlign w:val="center"/>
          </w:tcPr>
          <w:p w14:paraId="597E9555" w14:textId="4EE1A83E" w:rsidR="00B24507" w:rsidRPr="00DA4E09" w:rsidRDefault="00207249" w:rsidP="00BB3649">
            <w:pPr>
              <w:jc w:val="center"/>
              <w:rPr>
                <w:b/>
              </w:rPr>
            </w:pPr>
            <w:r w:rsidRPr="00DA4E09">
              <w:rPr>
                <w:b/>
              </w:rPr>
              <w:t>ΜΑΘΗΜΑΤΑ ΕΠΙΛΟΓΗΣ</w:t>
            </w:r>
            <w:r w:rsidR="009E03DF">
              <w:rPr>
                <w:b/>
              </w:rPr>
              <w:t xml:space="preserve"> 6</w:t>
            </w:r>
            <w:r w:rsidR="009E03DF" w:rsidRPr="009E03DF">
              <w:rPr>
                <w:b/>
                <w:vertAlign w:val="superscript"/>
              </w:rPr>
              <w:t>ου</w:t>
            </w:r>
            <w:r w:rsidR="009E03DF">
              <w:rPr>
                <w:b/>
              </w:rPr>
              <w:t xml:space="preserve"> &amp; 8</w:t>
            </w:r>
            <w:r w:rsidR="009E03DF" w:rsidRPr="009E03DF">
              <w:rPr>
                <w:b/>
                <w:vertAlign w:val="superscript"/>
              </w:rPr>
              <w:t>ου</w:t>
            </w:r>
            <w:r w:rsidR="009E03DF">
              <w:rPr>
                <w:b/>
              </w:rPr>
              <w:t xml:space="preserve"> ΕΞΑΜΗΝΟΥ</w:t>
            </w:r>
          </w:p>
        </w:tc>
      </w:tr>
      <w:tr w:rsidR="00B24507" w14:paraId="1414D6E5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26439B2D" w14:textId="77777777" w:rsidR="00B24507" w:rsidRPr="00DA4E09" w:rsidRDefault="00B24507" w:rsidP="00BB3649">
            <w:pPr>
              <w:jc w:val="center"/>
              <w:rPr>
                <w:b/>
              </w:rPr>
            </w:pPr>
            <w:r w:rsidRPr="00DA4E09">
              <w:rPr>
                <w:b/>
                <w:lang w:val="en-US"/>
              </w:rPr>
              <w:t>9</w:t>
            </w:r>
            <w:r w:rsidRPr="00DA4E09">
              <w:rPr>
                <w:b/>
              </w:rPr>
              <w:t>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0AA4DF9F" w14:textId="77777777" w:rsidR="00B24507" w:rsidRPr="003436FF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01EEC7C8" w14:textId="77777777" w:rsidR="001C6695" w:rsidRPr="00D5722E" w:rsidRDefault="001C6695" w:rsidP="001C6695">
            <w:pPr>
              <w:jc w:val="center"/>
            </w:pPr>
            <w:r>
              <w:t>Δ5</w:t>
            </w:r>
            <w:r w:rsidRPr="00D5722E">
              <w:t>.2019 – Θεωρίες Δ</w:t>
            </w:r>
            <w:r>
              <w:t>ημοκρατίας</w:t>
            </w:r>
          </w:p>
          <w:p w14:paraId="4072F94E" w14:textId="77777777" w:rsidR="001C6695" w:rsidRPr="00D5722E" w:rsidRDefault="001C6695" w:rsidP="001C6695">
            <w:pPr>
              <w:jc w:val="center"/>
            </w:pPr>
            <w:r w:rsidRPr="00D5722E">
              <w:rPr>
                <w:b/>
              </w:rPr>
              <w:t>Α. Πανταζής</w:t>
            </w:r>
          </w:p>
          <w:p w14:paraId="5B04BA9A" w14:textId="5609A6C0" w:rsidR="00B24507" w:rsidRPr="00BA2FF2" w:rsidRDefault="001C6695" w:rsidP="001C6695">
            <w:pPr>
              <w:jc w:val="center"/>
              <w:rPr>
                <w:color w:val="00B0F0"/>
              </w:rPr>
            </w:pPr>
            <w:r w:rsidRPr="00D5722E">
              <w:t>Α</w:t>
            </w:r>
            <w:r>
              <w:t>μφιθέατρο</w:t>
            </w:r>
          </w:p>
        </w:tc>
        <w:tc>
          <w:tcPr>
            <w:tcW w:w="3119" w:type="dxa"/>
            <w:shd w:val="clear" w:color="auto" w:fill="B3A8E0"/>
            <w:vAlign w:val="center"/>
          </w:tcPr>
          <w:p w14:paraId="5F779B0E" w14:textId="77777777" w:rsidR="00B24507" w:rsidRPr="003436FF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0A84649F" w14:textId="652CC783" w:rsidR="00B24507" w:rsidRPr="00BA2FF2" w:rsidRDefault="00B24507" w:rsidP="00D5722E">
            <w:pPr>
              <w:jc w:val="center"/>
              <w:rPr>
                <w:color w:val="00B0F0"/>
              </w:rPr>
            </w:pPr>
          </w:p>
        </w:tc>
      </w:tr>
      <w:tr w:rsidR="00B24507" w14:paraId="3747C873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7E84CC54" w14:textId="77777777" w:rsidR="00B24507" w:rsidRPr="00DA4E09" w:rsidRDefault="00B24507" w:rsidP="00BB3649">
            <w:pPr>
              <w:jc w:val="center"/>
              <w:rPr>
                <w:b/>
              </w:rPr>
            </w:pPr>
            <w:r w:rsidRPr="00DA4E09">
              <w:rPr>
                <w:b/>
              </w:rPr>
              <w:t>12:00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07EB82E9" w14:textId="77777777" w:rsidR="00351421" w:rsidRPr="00351421" w:rsidRDefault="00351421" w:rsidP="00351421">
            <w:pPr>
              <w:jc w:val="center"/>
            </w:pPr>
            <w:r w:rsidRPr="00351421">
              <w:t>Β4.2023 – Διπλωματική Ιστορία</w:t>
            </w:r>
          </w:p>
          <w:p w14:paraId="7109D485" w14:textId="77777777" w:rsidR="00351421" w:rsidRPr="00351421" w:rsidRDefault="00351421" w:rsidP="00351421">
            <w:pPr>
              <w:jc w:val="center"/>
              <w:rPr>
                <w:b/>
              </w:rPr>
            </w:pPr>
            <w:r w:rsidRPr="00351421">
              <w:rPr>
                <w:b/>
              </w:rPr>
              <w:t xml:space="preserve">Ν. </w:t>
            </w:r>
            <w:proofErr w:type="spellStart"/>
            <w:r w:rsidRPr="00351421">
              <w:rPr>
                <w:b/>
              </w:rPr>
              <w:t>Παπαναστασόπουλος</w:t>
            </w:r>
            <w:proofErr w:type="spellEnd"/>
          </w:p>
          <w:p w14:paraId="479FBB1C" w14:textId="212AF525" w:rsidR="00C2624A" w:rsidRPr="00102B8A" w:rsidRDefault="00351421" w:rsidP="00351421">
            <w:pPr>
              <w:jc w:val="center"/>
              <w:rPr>
                <w:color w:val="FF0000"/>
              </w:rPr>
            </w:pPr>
            <w:r w:rsidRPr="00351421">
              <w:t>Αμφιθέατρο</w:t>
            </w:r>
          </w:p>
        </w:tc>
        <w:tc>
          <w:tcPr>
            <w:tcW w:w="3402" w:type="dxa"/>
            <w:shd w:val="clear" w:color="auto" w:fill="B3A8E0"/>
            <w:vAlign w:val="center"/>
          </w:tcPr>
          <w:p w14:paraId="55DA001B" w14:textId="77777777" w:rsidR="00B24507" w:rsidRPr="00102B8A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2742EAF8" w14:textId="6912DEDF" w:rsidR="00B24507" w:rsidRPr="00102B8A" w:rsidRDefault="00B24507" w:rsidP="00C23912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4D3CF9CB" w14:textId="06BD03BA" w:rsidR="0022188F" w:rsidRPr="00102B8A" w:rsidRDefault="0022188F" w:rsidP="008327A0">
            <w:pPr>
              <w:jc w:val="center"/>
              <w:rPr>
                <w:color w:val="FF0000"/>
              </w:rPr>
            </w:pPr>
          </w:p>
        </w:tc>
      </w:tr>
      <w:tr w:rsidR="00B24507" w14:paraId="435AFD78" w14:textId="77777777" w:rsidTr="000458B4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57E1A63D" w14:textId="77777777" w:rsidR="00B24507" w:rsidRPr="00DA4E09" w:rsidRDefault="00B24507" w:rsidP="00BB3649">
            <w:pPr>
              <w:jc w:val="center"/>
              <w:rPr>
                <w:b/>
              </w:rPr>
            </w:pPr>
            <w:r w:rsidRPr="00DA4E09">
              <w:rPr>
                <w:b/>
              </w:rPr>
              <w:t>15:00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06B3506C" w14:textId="4700FE27" w:rsidR="00B24507" w:rsidRPr="00102B8A" w:rsidRDefault="00B24507" w:rsidP="00685A22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61D6C24D" w14:textId="77777777" w:rsidR="009E03DF" w:rsidRPr="001575AC" w:rsidRDefault="009E03DF" w:rsidP="009E03DF">
            <w:pPr>
              <w:jc w:val="center"/>
            </w:pPr>
            <w:r w:rsidRPr="001575AC">
              <w:t>Η1.2019 – Ιστορία Κοινωνικής Πολιτικής</w:t>
            </w:r>
          </w:p>
          <w:p w14:paraId="06E901B5" w14:textId="77777777" w:rsidR="009E03DF" w:rsidRPr="001575AC" w:rsidRDefault="009E03DF" w:rsidP="009E03DF">
            <w:pPr>
              <w:jc w:val="center"/>
              <w:rPr>
                <w:b/>
              </w:rPr>
            </w:pPr>
            <w:r w:rsidRPr="001575AC">
              <w:rPr>
                <w:b/>
              </w:rPr>
              <w:t xml:space="preserve">Κ. </w:t>
            </w:r>
            <w:proofErr w:type="spellStart"/>
            <w:r w:rsidRPr="001575AC">
              <w:rPr>
                <w:b/>
              </w:rPr>
              <w:t>Δικαίος</w:t>
            </w:r>
            <w:proofErr w:type="spellEnd"/>
          </w:p>
          <w:p w14:paraId="2821060B" w14:textId="247917CE" w:rsidR="0009709D" w:rsidRPr="00102B8A" w:rsidRDefault="009E03DF" w:rsidP="009E03DF">
            <w:pPr>
              <w:jc w:val="center"/>
              <w:rPr>
                <w:b/>
                <w:color w:val="FF0000"/>
              </w:rPr>
            </w:pPr>
            <w:r w:rsidRPr="001575AC">
              <w:t>Α</w:t>
            </w:r>
            <w:r w:rsidR="00D33A96">
              <w:t>μφιθέατρο</w:t>
            </w:r>
          </w:p>
        </w:tc>
        <w:tc>
          <w:tcPr>
            <w:tcW w:w="3119" w:type="dxa"/>
            <w:shd w:val="clear" w:color="auto" w:fill="B3A8E0"/>
            <w:vAlign w:val="center"/>
          </w:tcPr>
          <w:p w14:paraId="15F1A06D" w14:textId="29E2157E" w:rsidR="00B24507" w:rsidRPr="00102B8A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</w:tcPr>
          <w:p w14:paraId="2FE5E111" w14:textId="77777777" w:rsidR="001575AC" w:rsidRPr="001575AC" w:rsidRDefault="001575AC" w:rsidP="001575AC">
            <w:pPr>
              <w:jc w:val="center"/>
            </w:pPr>
            <w:r w:rsidRPr="001575AC">
              <w:t>Η1.2019 – Ιστορία Κοινωνικής Πολιτικής</w:t>
            </w:r>
          </w:p>
          <w:p w14:paraId="20F82172" w14:textId="77777777" w:rsidR="001575AC" w:rsidRPr="001575AC" w:rsidRDefault="001575AC" w:rsidP="001575AC">
            <w:pPr>
              <w:jc w:val="center"/>
              <w:rPr>
                <w:b/>
              </w:rPr>
            </w:pPr>
            <w:r w:rsidRPr="001575AC">
              <w:rPr>
                <w:b/>
              </w:rPr>
              <w:t xml:space="preserve">Κ. </w:t>
            </w:r>
            <w:proofErr w:type="spellStart"/>
            <w:r w:rsidRPr="001575AC">
              <w:rPr>
                <w:b/>
              </w:rPr>
              <w:t>Δικαίος</w:t>
            </w:r>
            <w:proofErr w:type="spellEnd"/>
          </w:p>
          <w:p w14:paraId="71A43390" w14:textId="342C016B" w:rsidR="00B24507" w:rsidRPr="00102B8A" w:rsidRDefault="001575AC" w:rsidP="001575AC">
            <w:pPr>
              <w:jc w:val="center"/>
              <w:rPr>
                <w:color w:val="FF0000"/>
              </w:rPr>
            </w:pPr>
            <w:r w:rsidRPr="001575AC">
              <w:t>Α</w:t>
            </w:r>
            <w:r w:rsidR="00D33A96">
              <w:t>μφιθέατρο</w:t>
            </w:r>
          </w:p>
        </w:tc>
      </w:tr>
      <w:tr w:rsidR="00B24507" w14:paraId="06F38017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14BABCA3" w14:textId="77777777" w:rsidR="00B24507" w:rsidRPr="00DA4E09" w:rsidRDefault="00B24507" w:rsidP="00BB3649">
            <w:pPr>
              <w:jc w:val="center"/>
              <w:rPr>
                <w:b/>
              </w:rPr>
            </w:pPr>
            <w:r w:rsidRPr="00DA4E09">
              <w:rPr>
                <w:b/>
              </w:rPr>
              <w:t>18:00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5AE37D19" w14:textId="77777777" w:rsidR="00B24507" w:rsidRPr="00102B8A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644317A6" w14:textId="42259247" w:rsidR="002720C7" w:rsidRPr="00102B8A" w:rsidRDefault="002720C7" w:rsidP="0009709D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7CEF26E6" w14:textId="77777777" w:rsidR="00B24507" w:rsidRPr="00102B8A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34A70670" w14:textId="77777777" w:rsidR="0095646E" w:rsidRPr="00685A22" w:rsidRDefault="0095646E" w:rsidP="0095646E">
            <w:pPr>
              <w:jc w:val="center"/>
            </w:pPr>
            <w:r w:rsidRPr="00685A22">
              <w:t>ΗΕ2.2019 – Διεθνής Προστασία Μειονοτήτων, Μεταναστών και Προσφύγων</w:t>
            </w:r>
          </w:p>
          <w:p w14:paraId="06AEBC43" w14:textId="77777777" w:rsidR="0095646E" w:rsidRPr="00685A22" w:rsidRDefault="0095646E" w:rsidP="0095646E">
            <w:pPr>
              <w:jc w:val="center"/>
              <w:rPr>
                <w:b/>
              </w:rPr>
            </w:pPr>
            <w:r w:rsidRPr="00685A22">
              <w:rPr>
                <w:b/>
              </w:rPr>
              <w:t xml:space="preserve">Β. </w:t>
            </w:r>
            <w:proofErr w:type="spellStart"/>
            <w:r w:rsidRPr="00685A22">
              <w:rPr>
                <w:b/>
              </w:rPr>
              <w:t>Γραμματίκας</w:t>
            </w:r>
            <w:proofErr w:type="spellEnd"/>
          </w:p>
          <w:p w14:paraId="7DB43F76" w14:textId="575C0E72" w:rsidR="0022188F" w:rsidRPr="00102B8A" w:rsidRDefault="0095646E" w:rsidP="0095646E">
            <w:pPr>
              <w:jc w:val="center"/>
              <w:rPr>
                <w:color w:val="FF0000"/>
              </w:rPr>
            </w:pPr>
            <w:r w:rsidRPr="00685A22">
              <w:t>Αίθουσα Α</w:t>
            </w:r>
          </w:p>
        </w:tc>
      </w:tr>
    </w:tbl>
    <w:p w14:paraId="43CA76F7" w14:textId="5B2F5632" w:rsidR="00B24507" w:rsidRDefault="00B24507" w:rsidP="006B4CBA">
      <w:pPr>
        <w:jc w:val="center"/>
      </w:pPr>
    </w:p>
    <w:p w14:paraId="420AAC08" w14:textId="2E769004" w:rsidR="0095555D" w:rsidRDefault="0095555D" w:rsidP="006B4CBA">
      <w:pPr>
        <w:jc w:val="center"/>
      </w:pPr>
    </w:p>
    <w:p w14:paraId="748E2939" w14:textId="4BEAFD27" w:rsidR="0022188F" w:rsidRDefault="0022188F" w:rsidP="006B4CBA">
      <w:pPr>
        <w:jc w:val="center"/>
        <w:rPr>
          <w:b/>
          <w:sz w:val="28"/>
          <w:szCs w:val="28"/>
        </w:rPr>
      </w:pPr>
    </w:p>
    <w:p w14:paraId="6CE1ACF0" w14:textId="77777777" w:rsidR="00D31AA8" w:rsidRDefault="00D31AA8" w:rsidP="006B4CBA">
      <w:pPr>
        <w:jc w:val="center"/>
        <w:rPr>
          <w:b/>
          <w:sz w:val="28"/>
          <w:szCs w:val="28"/>
        </w:rPr>
      </w:pPr>
    </w:p>
    <w:p w14:paraId="0FD39651" w14:textId="613C99B5" w:rsidR="00B24507" w:rsidRPr="00BA2FF2" w:rsidRDefault="00B24507" w:rsidP="006B4CBA">
      <w:pPr>
        <w:jc w:val="center"/>
        <w:rPr>
          <w:b/>
          <w:sz w:val="28"/>
          <w:szCs w:val="28"/>
        </w:rPr>
      </w:pPr>
      <w:r w:rsidRPr="00BA2FF2">
        <w:rPr>
          <w:b/>
          <w:sz w:val="28"/>
          <w:szCs w:val="28"/>
        </w:rPr>
        <w:lastRenderedPageBreak/>
        <w:t>ΤΕΤΑΡΤΗ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118"/>
        <w:gridCol w:w="3402"/>
        <w:gridCol w:w="3119"/>
        <w:gridCol w:w="3463"/>
      </w:tblGrid>
      <w:tr w:rsidR="00B24507" w14:paraId="3E4D3B57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3D40591B" w14:textId="77777777" w:rsidR="00B24507" w:rsidRPr="008E640A" w:rsidRDefault="00B24507" w:rsidP="00BB3649">
            <w:pPr>
              <w:jc w:val="center"/>
              <w:rPr>
                <w:b/>
              </w:rPr>
            </w:pPr>
            <w:r w:rsidRPr="008E640A">
              <w:rPr>
                <w:b/>
              </w:rPr>
              <w:t>ΩΡΑ</w:t>
            </w:r>
          </w:p>
        </w:tc>
        <w:tc>
          <w:tcPr>
            <w:tcW w:w="3118" w:type="dxa"/>
            <w:shd w:val="clear" w:color="auto" w:fill="D0A0C6"/>
            <w:vAlign w:val="center"/>
          </w:tcPr>
          <w:p w14:paraId="68A72E22" w14:textId="77777777" w:rsidR="00B24507" w:rsidRPr="008E640A" w:rsidRDefault="00B24507" w:rsidP="00BB3649">
            <w:pPr>
              <w:jc w:val="center"/>
              <w:rPr>
                <w:b/>
              </w:rPr>
            </w:pPr>
            <w:r w:rsidRPr="008E640A">
              <w:rPr>
                <w:b/>
              </w:rPr>
              <w:t>2</w:t>
            </w:r>
            <w:r w:rsidRPr="008E640A">
              <w:rPr>
                <w:b/>
                <w:vertAlign w:val="superscript"/>
              </w:rPr>
              <w:t>ο</w:t>
            </w:r>
            <w:r w:rsidRPr="008E640A">
              <w:rPr>
                <w:b/>
              </w:rPr>
              <w:t xml:space="preserve"> ΕΞΑΜΗΝΟ</w:t>
            </w:r>
          </w:p>
        </w:tc>
        <w:tc>
          <w:tcPr>
            <w:tcW w:w="3402" w:type="dxa"/>
            <w:shd w:val="clear" w:color="auto" w:fill="D0A0C6"/>
            <w:vAlign w:val="center"/>
          </w:tcPr>
          <w:p w14:paraId="70A1B992" w14:textId="77777777" w:rsidR="00B24507" w:rsidRPr="008E640A" w:rsidRDefault="00B24507" w:rsidP="00BB3649">
            <w:pPr>
              <w:jc w:val="center"/>
              <w:rPr>
                <w:b/>
              </w:rPr>
            </w:pPr>
            <w:r w:rsidRPr="008E640A">
              <w:rPr>
                <w:b/>
              </w:rPr>
              <w:t>4</w:t>
            </w:r>
            <w:r w:rsidRPr="008E640A">
              <w:rPr>
                <w:b/>
                <w:vertAlign w:val="superscript"/>
              </w:rPr>
              <w:t>ο</w:t>
            </w:r>
            <w:r w:rsidRPr="008E640A">
              <w:rPr>
                <w:b/>
              </w:rPr>
              <w:t xml:space="preserve"> ΕΞΑΜΗΝΟ</w:t>
            </w:r>
          </w:p>
        </w:tc>
        <w:tc>
          <w:tcPr>
            <w:tcW w:w="3119" w:type="dxa"/>
            <w:shd w:val="clear" w:color="auto" w:fill="D0A0C6"/>
            <w:vAlign w:val="center"/>
          </w:tcPr>
          <w:p w14:paraId="07591379" w14:textId="77777777" w:rsidR="00B24507" w:rsidRPr="008E640A" w:rsidRDefault="00B24507" w:rsidP="00BB3649">
            <w:pPr>
              <w:jc w:val="center"/>
              <w:rPr>
                <w:b/>
              </w:rPr>
            </w:pPr>
            <w:r w:rsidRPr="008E640A">
              <w:rPr>
                <w:b/>
              </w:rPr>
              <w:t>6</w:t>
            </w:r>
            <w:r w:rsidRPr="008E640A">
              <w:rPr>
                <w:b/>
                <w:vertAlign w:val="superscript"/>
              </w:rPr>
              <w:t>ο</w:t>
            </w:r>
            <w:r w:rsidRPr="008E640A">
              <w:rPr>
                <w:b/>
              </w:rPr>
              <w:t xml:space="preserve"> ΕΞΑΜΗΝΟ</w:t>
            </w:r>
          </w:p>
        </w:tc>
        <w:tc>
          <w:tcPr>
            <w:tcW w:w="3463" w:type="dxa"/>
            <w:shd w:val="clear" w:color="auto" w:fill="D0A0C6"/>
            <w:vAlign w:val="center"/>
          </w:tcPr>
          <w:p w14:paraId="7F4CBF20" w14:textId="6EA85942" w:rsidR="00B24507" w:rsidRPr="008E640A" w:rsidRDefault="00207249" w:rsidP="00BB3649">
            <w:pPr>
              <w:jc w:val="center"/>
              <w:rPr>
                <w:b/>
              </w:rPr>
            </w:pPr>
            <w:r w:rsidRPr="008E640A">
              <w:rPr>
                <w:b/>
              </w:rPr>
              <w:t>ΜΑΘΗΜΑΤΑ ΕΠΙΛΟΓΗΣ</w:t>
            </w:r>
            <w:r w:rsidR="003472A2">
              <w:rPr>
                <w:b/>
              </w:rPr>
              <w:t xml:space="preserve"> 6</w:t>
            </w:r>
            <w:r w:rsidR="003472A2" w:rsidRPr="009E03DF">
              <w:rPr>
                <w:b/>
                <w:vertAlign w:val="superscript"/>
              </w:rPr>
              <w:t>ου</w:t>
            </w:r>
            <w:r w:rsidR="003472A2">
              <w:rPr>
                <w:b/>
              </w:rPr>
              <w:t xml:space="preserve"> &amp; 8</w:t>
            </w:r>
            <w:r w:rsidR="003472A2" w:rsidRPr="009E03DF">
              <w:rPr>
                <w:b/>
                <w:vertAlign w:val="superscript"/>
              </w:rPr>
              <w:t>ου</w:t>
            </w:r>
            <w:r w:rsidR="003472A2">
              <w:rPr>
                <w:b/>
              </w:rPr>
              <w:t xml:space="preserve"> ΕΞΑΜΗΝΟΥ</w:t>
            </w:r>
          </w:p>
        </w:tc>
      </w:tr>
      <w:tr w:rsidR="00B24507" w:rsidRPr="00205DF2" w14:paraId="131BBF44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33EA573E" w14:textId="77777777" w:rsidR="00B24507" w:rsidRPr="008E640A" w:rsidRDefault="00B24507" w:rsidP="00BB3649">
            <w:pPr>
              <w:jc w:val="center"/>
              <w:rPr>
                <w:b/>
              </w:rPr>
            </w:pPr>
            <w:r w:rsidRPr="008E640A">
              <w:rPr>
                <w:b/>
                <w:lang w:val="en-US"/>
              </w:rPr>
              <w:t>9</w:t>
            </w:r>
            <w:r w:rsidRPr="008E640A">
              <w:rPr>
                <w:b/>
              </w:rPr>
              <w:t>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6D7F1222" w14:textId="77777777" w:rsidR="002720C7" w:rsidRPr="0073701F" w:rsidRDefault="0073701F" w:rsidP="00BB3649">
            <w:pPr>
              <w:jc w:val="center"/>
            </w:pPr>
            <w:r w:rsidRPr="0073701F">
              <w:t>Β1.2020 – Συνταγματικό Δίκαιο</w:t>
            </w:r>
          </w:p>
          <w:p w14:paraId="06EB4ED9" w14:textId="77777777" w:rsidR="0073701F" w:rsidRPr="0073701F" w:rsidRDefault="0073701F" w:rsidP="00BB3649">
            <w:pPr>
              <w:jc w:val="center"/>
              <w:rPr>
                <w:b/>
              </w:rPr>
            </w:pPr>
            <w:r w:rsidRPr="0073701F">
              <w:rPr>
                <w:b/>
              </w:rPr>
              <w:t xml:space="preserve">Χ. </w:t>
            </w:r>
            <w:proofErr w:type="spellStart"/>
            <w:r w:rsidRPr="0073701F">
              <w:rPr>
                <w:b/>
              </w:rPr>
              <w:t>Μορφακίδης</w:t>
            </w:r>
            <w:proofErr w:type="spellEnd"/>
          </w:p>
          <w:p w14:paraId="4021A8CF" w14:textId="353B90AE" w:rsidR="0073701F" w:rsidRPr="0073701F" w:rsidRDefault="0073701F" w:rsidP="00BB3649">
            <w:pPr>
              <w:jc w:val="center"/>
              <w:rPr>
                <w:b/>
                <w:color w:val="FF0000"/>
              </w:rPr>
            </w:pPr>
            <w:r w:rsidRPr="0073701F">
              <w:t>Αμφιθέατρο</w:t>
            </w:r>
          </w:p>
        </w:tc>
        <w:tc>
          <w:tcPr>
            <w:tcW w:w="3402" w:type="dxa"/>
            <w:shd w:val="clear" w:color="auto" w:fill="B3A8E0"/>
            <w:vAlign w:val="center"/>
          </w:tcPr>
          <w:p w14:paraId="0933F4CF" w14:textId="24A589A7" w:rsidR="00B24507" w:rsidRPr="00102B8A" w:rsidRDefault="00B24507" w:rsidP="00714F06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29435363" w14:textId="1C2A9F2E" w:rsidR="00C2624A" w:rsidRPr="00102B8A" w:rsidRDefault="00C2624A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7CC0E255" w14:textId="77777777" w:rsidR="001B3E4C" w:rsidRPr="00205DF2" w:rsidRDefault="00205DF2" w:rsidP="00BB3649">
            <w:pPr>
              <w:jc w:val="center"/>
            </w:pPr>
            <w:r w:rsidRPr="00205DF2">
              <w:rPr>
                <w:lang w:val="en-US"/>
              </w:rPr>
              <w:t>H</w:t>
            </w:r>
            <w:r w:rsidRPr="00C478F0">
              <w:t xml:space="preserve">2.2019 – </w:t>
            </w:r>
            <w:r w:rsidRPr="00205DF2">
              <w:t>Πολιτική Στατιστική</w:t>
            </w:r>
          </w:p>
          <w:p w14:paraId="519F67FB" w14:textId="77777777" w:rsidR="00205DF2" w:rsidRPr="00205DF2" w:rsidRDefault="00205DF2" w:rsidP="00BB3649">
            <w:pPr>
              <w:jc w:val="center"/>
              <w:rPr>
                <w:b/>
              </w:rPr>
            </w:pPr>
            <w:r w:rsidRPr="00205DF2">
              <w:rPr>
                <w:b/>
              </w:rPr>
              <w:t>Β. Κανακάρης</w:t>
            </w:r>
          </w:p>
          <w:p w14:paraId="16E2BA8F" w14:textId="184644F6" w:rsidR="00205DF2" w:rsidRPr="00205DF2" w:rsidRDefault="00205DF2" w:rsidP="00BB3649">
            <w:pPr>
              <w:jc w:val="center"/>
              <w:rPr>
                <w:b/>
                <w:color w:val="FF0000"/>
              </w:rPr>
            </w:pPr>
            <w:r w:rsidRPr="00205DF2">
              <w:t>Αίθουσα Α</w:t>
            </w:r>
          </w:p>
        </w:tc>
      </w:tr>
      <w:tr w:rsidR="00B24507" w14:paraId="15BFB64C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2A8559D6" w14:textId="77777777" w:rsidR="00B24507" w:rsidRPr="008E640A" w:rsidRDefault="00B24507" w:rsidP="00BB3649">
            <w:pPr>
              <w:jc w:val="center"/>
              <w:rPr>
                <w:b/>
              </w:rPr>
            </w:pPr>
            <w:r w:rsidRPr="008E640A">
              <w:rPr>
                <w:b/>
              </w:rPr>
              <w:t>12:00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58D4412E" w14:textId="4E032ABF" w:rsidR="001D2907" w:rsidRPr="00102B8A" w:rsidRDefault="001D2907" w:rsidP="001D290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61D564C4" w14:textId="17076F98" w:rsidR="002720C7" w:rsidRPr="00102B8A" w:rsidRDefault="002720C7" w:rsidP="00C15053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528791FD" w14:textId="2A295651" w:rsidR="00B24507" w:rsidRPr="00102B8A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35F86822" w14:textId="0734FE2B" w:rsidR="001B3E4C" w:rsidRPr="00102B8A" w:rsidRDefault="001B3E4C" w:rsidP="007944A3">
            <w:pPr>
              <w:jc w:val="center"/>
              <w:rPr>
                <w:b/>
                <w:color w:val="FF0000"/>
              </w:rPr>
            </w:pPr>
          </w:p>
        </w:tc>
      </w:tr>
      <w:tr w:rsidR="00B24507" w14:paraId="4BA4B918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76C14232" w14:textId="77777777" w:rsidR="00B24507" w:rsidRPr="008E640A" w:rsidRDefault="00B24507" w:rsidP="00BB3649">
            <w:pPr>
              <w:jc w:val="center"/>
              <w:rPr>
                <w:b/>
              </w:rPr>
            </w:pPr>
            <w:r w:rsidRPr="008E640A">
              <w:rPr>
                <w:b/>
              </w:rPr>
              <w:t>15:00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6F156808" w14:textId="60A5E2DA" w:rsidR="002720C7" w:rsidRPr="00102B8A" w:rsidRDefault="002720C7" w:rsidP="006804CF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2344DC17" w14:textId="48DCCEC3" w:rsidR="00B24507" w:rsidRPr="00102B8A" w:rsidRDefault="00B24507" w:rsidP="00102B8A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6A78A4A3" w14:textId="77777777" w:rsidR="00357159" w:rsidRPr="00102B8A" w:rsidRDefault="00357159" w:rsidP="00357159">
            <w:pPr>
              <w:jc w:val="center"/>
            </w:pPr>
            <w:r w:rsidRPr="00102B8A">
              <w:t>ΣΤ2.2019 – Ανάλυση Πολιτικών Ιδεολογιών</w:t>
            </w:r>
          </w:p>
          <w:p w14:paraId="3150E5D8" w14:textId="77777777" w:rsidR="00357159" w:rsidRPr="00102B8A" w:rsidRDefault="00357159" w:rsidP="00357159">
            <w:pPr>
              <w:jc w:val="center"/>
              <w:rPr>
                <w:b/>
              </w:rPr>
            </w:pPr>
            <w:r w:rsidRPr="00102B8A">
              <w:rPr>
                <w:b/>
              </w:rPr>
              <w:t xml:space="preserve">Α. </w:t>
            </w:r>
            <w:proofErr w:type="spellStart"/>
            <w:r w:rsidRPr="00102B8A">
              <w:rPr>
                <w:b/>
              </w:rPr>
              <w:t>Σταϊνχάουερ</w:t>
            </w:r>
            <w:proofErr w:type="spellEnd"/>
          </w:p>
          <w:p w14:paraId="23BC2876" w14:textId="078E6723" w:rsidR="00FA5AA4" w:rsidRPr="00102B8A" w:rsidRDefault="00357159" w:rsidP="00357159">
            <w:pPr>
              <w:jc w:val="center"/>
              <w:rPr>
                <w:b/>
                <w:color w:val="FF0000"/>
              </w:rPr>
            </w:pPr>
            <w:r w:rsidRPr="00102B8A">
              <w:t>Αμφιθέατρο</w:t>
            </w:r>
          </w:p>
        </w:tc>
        <w:tc>
          <w:tcPr>
            <w:tcW w:w="3463" w:type="dxa"/>
            <w:shd w:val="clear" w:color="auto" w:fill="E5D2EE"/>
            <w:vAlign w:val="center"/>
          </w:tcPr>
          <w:p w14:paraId="04690300" w14:textId="3653C738" w:rsidR="0022188F" w:rsidRPr="00102B8A" w:rsidRDefault="0022188F" w:rsidP="005438F3">
            <w:pPr>
              <w:jc w:val="center"/>
              <w:rPr>
                <w:b/>
                <w:color w:val="FF0000"/>
              </w:rPr>
            </w:pPr>
          </w:p>
        </w:tc>
      </w:tr>
      <w:tr w:rsidR="00B24507" w14:paraId="5201CA53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095D9A00" w14:textId="77777777" w:rsidR="00B24507" w:rsidRPr="008E640A" w:rsidRDefault="00B24507" w:rsidP="00BB3649">
            <w:pPr>
              <w:jc w:val="center"/>
              <w:rPr>
                <w:b/>
              </w:rPr>
            </w:pPr>
            <w:r w:rsidRPr="008E640A">
              <w:rPr>
                <w:b/>
              </w:rPr>
              <w:t>18:00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66E9A207" w14:textId="34A75A18" w:rsidR="00B24507" w:rsidRPr="00102B8A" w:rsidRDefault="00B24507" w:rsidP="00102B8A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7A8D5230" w14:textId="77777777" w:rsidR="0025051A" w:rsidRPr="00117B2A" w:rsidRDefault="0025051A" w:rsidP="0025051A">
            <w:pPr>
              <w:jc w:val="center"/>
            </w:pPr>
            <w:r w:rsidRPr="00117B2A">
              <w:t>Δ2.2019 – Σύγχρονη Πολιτική Φιλοσοφία</w:t>
            </w:r>
          </w:p>
          <w:p w14:paraId="1A970083" w14:textId="7BF6F38A" w:rsidR="0025051A" w:rsidRPr="00117B2A" w:rsidRDefault="0025051A" w:rsidP="0025051A">
            <w:pPr>
              <w:jc w:val="center"/>
              <w:rPr>
                <w:b/>
              </w:rPr>
            </w:pPr>
            <w:r w:rsidRPr="00117B2A">
              <w:rPr>
                <w:b/>
              </w:rPr>
              <w:t>Λ. Μακρής</w:t>
            </w:r>
          </w:p>
          <w:p w14:paraId="4BE9F6E9" w14:textId="69B21332" w:rsidR="002720C7" w:rsidRPr="00117B2A" w:rsidRDefault="002720C7" w:rsidP="0025051A">
            <w:pPr>
              <w:jc w:val="center"/>
            </w:pPr>
            <w:r w:rsidRPr="00117B2A">
              <w:t>Αμφιθέατρο</w:t>
            </w:r>
          </w:p>
          <w:p w14:paraId="2BF9D0F1" w14:textId="718EB2AA" w:rsidR="00B24507" w:rsidRPr="00102B8A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29D184B2" w14:textId="77777777" w:rsidR="00B24507" w:rsidRPr="00102B8A" w:rsidRDefault="00B24507" w:rsidP="00685A22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1BEEBA80" w14:textId="77777777" w:rsidR="005438F3" w:rsidRPr="007944A3" w:rsidRDefault="005438F3" w:rsidP="005438F3">
            <w:pPr>
              <w:jc w:val="center"/>
            </w:pPr>
            <w:r w:rsidRPr="007944A3">
              <w:t>ΗΕ3.2020 – Πολιτικές Ιδεολογίες</w:t>
            </w:r>
          </w:p>
          <w:p w14:paraId="30758F40" w14:textId="77777777" w:rsidR="005438F3" w:rsidRPr="007944A3" w:rsidRDefault="005438F3" w:rsidP="005438F3">
            <w:pPr>
              <w:jc w:val="center"/>
            </w:pPr>
            <w:r w:rsidRPr="007944A3">
              <w:rPr>
                <w:b/>
              </w:rPr>
              <w:t>Κ. Ελευθερίου</w:t>
            </w:r>
          </w:p>
          <w:p w14:paraId="2905606B" w14:textId="77777777" w:rsidR="005438F3" w:rsidRPr="007944A3" w:rsidRDefault="005438F3" w:rsidP="005438F3">
            <w:pPr>
              <w:jc w:val="center"/>
            </w:pPr>
            <w:r w:rsidRPr="007944A3">
              <w:t>Αίθουσα Α</w:t>
            </w:r>
          </w:p>
          <w:p w14:paraId="65DC5DA7" w14:textId="21680DD4" w:rsidR="0022188F" w:rsidRPr="00102B8A" w:rsidRDefault="0022188F" w:rsidP="0095646E">
            <w:pPr>
              <w:jc w:val="center"/>
              <w:rPr>
                <w:b/>
                <w:color w:val="FF0000"/>
              </w:rPr>
            </w:pPr>
          </w:p>
        </w:tc>
      </w:tr>
    </w:tbl>
    <w:p w14:paraId="1F69E9F0" w14:textId="37537B74" w:rsidR="00B24507" w:rsidRDefault="00B24507" w:rsidP="006B4CBA">
      <w:pPr>
        <w:jc w:val="center"/>
        <w:rPr>
          <w:sz w:val="28"/>
          <w:szCs w:val="28"/>
        </w:rPr>
      </w:pPr>
    </w:p>
    <w:p w14:paraId="21EDB872" w14:textId="24891305" w:rsidR="00AF6B72" w:rsidRDefault="00AF6B72" w:rsidP="006B4CBA">
      <w:pPr>
        <w:jc w:val="center"/>
        <w:rPr>
          <w:b/>
          <w:sz w:val="28"/>
          <w:szCs w:val="28"/>
        </w:rPr>
      </w:pPr>
    </w:p>
    <w:p w14:paraId="39AB6468" w14:textId="77777777" w:rsidR="008327A0" w:rsidRDefault="008327A0" w:rsidP="006B4CBA">
      <w:pPr>
        <w:jc w:val="center"/>
        <w:rPr>
          <w:b/>
          <w:sz w:val="28"/>
          <w:szCs w:val="28"/>
        </w:rPr>
      </w:pPr>
    </w:p>
    <w:p w14:paraId="6A2F7A2D" w14:textId="1022CBB6" w:rsidR="00B24507" w:rsidRPr="00BA2FF2" w:rsidRDefault="00B24507" w:rsidP="006B4CBA">
      <w:pPr>
        <w:jc w:val="center"/>
        <w:rPr>
          <w:b/>
          <w:sz w:val="28"/>
          <w:szCs w:val="28"/>
        </w:rPr>
      </w:pPr>
      <w:r w:rsidRPr="00BA2FF2">
        <w:rPr>
          <w:b/>
          <w:sz w:val="28"/>
          <w:szCs w:val="28"/>
        </w:rPr>
        <w:lastRenderedPageBreak/>
        <w:t>ΠΕΜΠΤΗ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118"/>
        <w:gridCol w:w="3402"/>
        <w:gridCol w:w="3119"/>
        <w:gridCol w:w="3463"/>
      </w:tblGrid>
      <w:tr w:rsidR="00B24507" w14:paraId="45A38945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184AC26D" w14:textId="77777777" w:rsidR="00B24507" w:rsidRPr="008E640A" w:rsidRDefault="00B24507" w:rsidP="00BB3649">
            <w:pPr>
              <w:jc w:val="center"/>
              <w:rPr>
                <w:b/>
              </w:rPr>
            </w:pPr>
            <w:r w:rsidRPr="008E640A">
              <w:rPr>
                <w:b/>
              </w:rPr>
              <w:t>ΩΡΑ</w:t>
            </w:r>
          </w:p>
        </w:tc>
        <w:tc>
          <w:tcPr>
            <w:tcW w:w="3118" w:type="dxa"/>
            <w:shd w:val="clear" w:color="auto" w:fill="D0A0C6"/>
            <w:vAlign w:val="center"/>
          </w:tcPr>
          <w:p w14:paraId="071191EA" w14:textId="77777777" w:rsidR="00B24507" w:rsidRPr="008E640A" w:rsidRDefault="00B24507" w:rsidP="00BB3649">
            <w:pPr>
              <w:jc w:val="center"/>
              <w:rPr>
                <w:b/>
              </w:rPr>
            </w:pPr>
            <w:r w:rsidRPr="008E640A">
              <w:rPr>
                <w:b/>
              </w:rPr>
              <w:t>2</w:t>
            </w:r>
            <w:r w:rsidRPr="008E640A">
              <w:rPr>
                <w:b/>
                <w:vertAlign w:val="superscript"/>
              </w:rPr>
              <w:t>ο</w:t>
            </w:r>
            <w:r w:rsidRPr="008E640A">
              <w:rPr>
                <w:b/>
              </w:rPr>
              <w:t xml:space="preserve"> ΕΞΑΜΗΝΟ</w:t>
            </w:r>
          </w:p>
        </w:tc>
        <w:tc>
          <w:tcPr>
            <w:tcW w:w="3402" w:type="dxa"/>
            <w:shd w:val="clear" w:color="auto" w:fill="D0A0C6"/>
            <w:vAlign w:val="center"/>
          </w:tcPr>
          <w:p w14:paraId="481767F8" w14:textId="77777777" w:rsidR="00B24507" w:rsidRPr="008E640A" w:rsidRDefault="00B24507" w:rsidP="00BB3649">
            <w:pPr>
              <w:jc w:val="center"/>
              <w:rPr>
                <w:b/>
              </w:rPr>
            </w:pPr>
            <w:r w:rsidRPr="008E640A">
              <w:rPr>
                <w:b/>
              </w:rPr>
              <w:t>4</w:t>
            </w:r>
            <w:r w:rsidRPr="008E640A">
              <w:rPr>
                <w:b/>
                <w:vertAlign w:val="superscript"/>
              </w:rPr>
              <w:t>ο</w:t>
            </w:r>
            <w:r w:rsidRPr="008E640A">
              <w:rPr>
                <w:b/>
              </w:rPr>
              <w:t xml:space="preserve"> ΕΞΑΜΗΝΟ</w:t>
            </w:r>
          </w:p>
        </w:tc>
        <w:tc>
          <w:tcPr>
            <w:tcW w:w="3119" w:type="dxa"/>
            <w:shd w:val="clear" w:color="auto" w:fill="D0A0C6"/>
            <w:vAlign w:val="center"/>
          </w:tcPr>
          <w:p w14:paraId="44FC6425" w14:textId="77777777" w:rsidR="00B24507" w:rsidRPr="008E640A" w:rsidRDefault="00B24507" w:rsidP="00BB3649">
            <w:pPr>
              <w:jc w:val="center"/>
              <w:rPr>
                <w:b/>
              </w:rPr>
            </w:pPr>
            <w:r w:rsidRPr="008E640A">
              <w:rPr>
                <w:b/>
              </w:rPr>
              <w:t>6</w:t>
            </w:r>
            <w:r w:rsidRPr="008E640A">
              <w:rPr>
                <w:b/>
                <w:vertAlign w:val="superscript"/>
              </w:rPr>
              <w:t>ο</w:t>
            </w:r>
            <w:r w:rsidRPr="008E640A">
              <w:rPr>
                <w:b/>
              </w:rPr>
              <w:t xml:space="preserve"> ΕΞΑΜΗΝΟ</w:t>
            </w:r>
          </w:p>
        </w:tc>
        <w:tc>
          <w:tcPr>
            <w:tcW w:w="3463" w:type="dxa"/>
            <w:shd w:val="clear" w:color="auto" w:fill="D0A0C6"/>
            <w:vAlign w:val="center"/>
          </w:tcPr>
          <w:p w14:paraId="219AAB1F" w14:textId="676029DB" w:rsidR="00B24507" w:rsidRPr="008E640A" w:rsidRDefault="00207249" w:rsidP="00BB3649">
            <w:pPr>
              <w:jc w:val="center"/>
              <w:rPr>
                <w:b/>
              </w:rPr>
            </w:pPr>
            <w:r w:rsidRPr="008E640A">
              <w:rPr>
                <w:b/>
              </w:rPr>
              <w:t>ΜΑΘΗΜΑΤΑ ΕΠΙΛΟΓΗΣ</w:t>
            </w:r>
            <w:r w:rsidR="00F95013">
              <w:rPr>
                <w:b/>
              </w:rPr>
              <w:t xml:space="preserve"> 6</w:t>
            </w:r>
            <w:r w:rsidR="00F95013" w:rsidRPr="009E03DF">
              <w:rPr>
                <w:b/>
                <w:vertAlign w:val="superscript"/>
              </w:rPr>
              <w:t>ου</w:t>
            </w:r>
            <w:r w:rsidR="00F95013">
              <w:rPr>
                <w:b/>
              </w:rPr>
              <w:t xml:space="preserve"> &amp; 8</w:t>
            </w:r>
            <w:r w:rsidR="00F95013" w:rsidRPr="009E03DF">
              <w:rPr>
                <w:b/>
                <w:vertAlign w:val="superscript"/>
              </w:rPr>
              <w:t>ου</w:t>
            </w:r>
            <w:r w:rsidR="00F95013">
              <w:rPr>
                <w:b/>
              </w:rPr>
              <w:t xml:space="preserve"> ΕΞΑΜΗΝΟΥ</w:t>
            </w:r>
          </w:p>
        </w:tc>
      </w:tr>
      <w:tr w:rsidR="00B24507" w14:paraId="3066CCCF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2DD60112" w14:textId="77777777" w:rsidR="00B24507" w:rsidRPr="008E640A" w:rsidRDefault="00B24507" w:rsidP="00BB3649">
            <w:pPr>
              <w:jc w:val="center"/>
              <w:rPr>
                <w:b/>
              </w:rPr>
            </w:pPr>
            <w:r w:rsidRPr="008E640A">
              <w:rPr>
                <w:b/>
                <w:lang w:val="en-US"/>
              </w:rPr>
              <w:t>9</w:t>
            </w:r>
            <w:r w:rsidRPr="008E640A">
              <w:rPr>
                <w:b/>
              </w:rPr>
              <w:t>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05F3E3B0" w14:textId="39E7A7B5" w:rsidR="00B24507" w:rsidRPr="00102B8A" w:rsidRDefault="00B24507" w:rsidP="00C15053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50B2AC56" w14:textId="4EEE939C" w:rsidR="003F7F75" w:rsidRPr="003F7F75" w:rsidRDefault="003F7F75" w:rsidP="003F7F75">
            <w:pPr>
              <w:jc w:val="center"/>
            </w:pPr>
            <w:r w:rsidRPr="003F7F75">
              <w:t>Δ</w:t>
            </w:r>
            <w:r w:rsidR="005F53A2">
              <w:t>Ε</w:t>
            </w:r>
            <w:r w:rsidRPr="003F7F75">
              <w:t>2.2023 – Ελληνική Κοινωνία και Πολιτική</w:t>
            </w:r>
          </w:p>
          <w:p w14:paraId="718A3F13" w14:textId="77777777" w:rsidR="003F7F75" w:rsidRPr="003F7F75" w:rsidRDefault="003F7F75" w:rsidP="003F7F75">
            <w:pPr>
              <w:jc w:val="center"/>
              <w:rPr>
                <w:b/>
              </w:rPr>
            </w:pPr>
            <w:r w:rsidRPr="003F7F75">
              <w:rPr>
                <w:b/>
              </w:rPr>
              <w:t>Κ. Πούλιος</w:t>
            </w:r>
          </w:p>
          <w:p w14:paraId="5D1AF758" w14:textId="5FA2A1F4" w:rsidR="002720C7" w:rsidRPr="00102B8A" w:rsidRDefault="003F7F75" w:rsidP="003F7F75">
            <w:pPr>
              <w:jc w:val="center"/>
              <w:rPr>
                <w:b/>
                <w:color w:val="FF0000"/>
              </w:rPr>
            </w:pPr>
            <w:r w:rsidRPr="003F7F75">
              <w:t>Αμφιθέατρο</w:t>
            </w:r>
          </w:p>
        </w:tc>
        <w:tc>
          <w:tcPr>
            <w:tcW w:w="3119" w:type="dxa"/>
            <w:shd w:val="clear" w:color="auto" w:fill="B3A8E0"/>
            <w:vAlign w:val="center"/>
          </w:tcPr>
          <w:p w14:paraId="6E8FC328" w14:textId="77777777" w:rsidR="00B24507" w:rsidRPr="00102B8A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73F4F777" w14:textId="77777777" w:rsidR="006D17D0" w:rsidRPr="00DC5ED3" w:rsidRDefault="00DC5ED3" w:rsidP="00BB3649">
            <w:pPr>
              <w:jc w:val="center"/>
            </w:pPr>
            <w:r w:rsidRPr="00DC5ED3">
              <w:t>ΗΕ4.2019 – Θεωρίες Δικαιοσύνης</w:t>
            </w:r>
          </w:p>
          <w:p w14:paraId="63CC18B8" w14:textId="77777777" w:rsidR="00DC5ED3" w:rsidRPr="00DC5ED3" w:rsidRDefault="00DC5ED3" w:rsidP="00BB3649">
            <w:pPr>
              <w:jc w:val="center"/>
              <w:rPr>
                <w:b/>
              </w:rPr>
            </w:pPr>
            <w:r w:rsidRPr="00DC5ED3">
              <w:rPr>
                <w:b/>
              </w:rPr>
              <w:t>Λ. Μακρής</w:t>
            </w:r>
          </w:p>
          <w:p w14:paraId="1C3ECDB8" w14:textId="4AEEDDA5" w:rsidR="00DC5ED3" w:rsidRPr="00DC5ED3" w:rsidRDefault="00DC5ED3" w:rsidP="00BB3649">
            <w:pPr>
              <w:jc w:val="center"/>
              <w:rPr>
                <w:color w:val="FF0000"/>
              </w:rPr>
            </w:pPr>
            <w:r w:rsidRPr="00DC5ED3">
              <w:t>Αίθουσα Α</w:t>
            </w:r>
          </w:p>
        </w:tc>
      </w:tr>
      <w:tr w:rsidR="00B24507" w14:paraId="2CCBC343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72CBE72E" w14:textId="77777777" w:rsidR="00B24507" w:rsidRPr="008E640A" w:rsidRDefault="00B24507" w:rsidP="00BB3649">
            <w:pPr>
              <w:jc w:val="center"/>
              <w:rPr>
                <w:b/>
              </w:rPr>
            </w:pPr>
            <w:r w:rsidRPr="008E640A">
              <w:rPr>
                <w:b/>
              </w:rPr>
              <w:t>12:00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3CDC1E43" w14:textId="77777777" w:rsidR="000242D1" w:rsidRPr="00102B8A" w:rsidRDefault="000242D1" w:rsidP="00714F06">
            <w:pPr>
              <w:jc w:val="center"/>
              <w:rPr>
                <w:b/>
                <w:color w:val="FF0000"/>
              </w:rPr>
            </w:pPr>
          </w:p>
          <w:p w14:paraId="1370C294" w14:textId="1436CA88" w:rsidR="000242D1" w:rsidRPr="00102B8A" w:rsidRDefault="000242D1" w:rsidP="00714F0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4BF51902" w14:textId="77777777" w:rsidR="00B24507" w:rsidRPr="00D27FB9" w:rsidRDefault="00D27FB9" w:rsidP="00BB3649">
            <w:pPr>
              <w:jc w:val="center"/>
            </w:pPr>
            <w:r w:rsidRPr="00D27FB9">
              <w:t>Δ4.2023 – Ελληνικό Κομματικό Σύστημα</w:t>
            </w:r>
          </w:p>
          <w:p w14:paraId="65F1555A" w14:textId="77777777" w:rsidR="00D27FB9" w:rsidRPr="00D27FB9" w:rsidRDefault="00D27FB9" w:rsidP="00D27FB9">
            <w:pPr>
              <w:jc w:val="center"/>
              <w:rPr>
                <w:b/>
              </w:rPr>
            </w:pPr>
            <w:proofErr w:type="spellStart"/>
            <w:r w:rsidRPr="00D27FB9">
              <w:rPr>
                <w:b/>
              </w:rPr>
              <w:t>Κ.Ελευθερίου</w:t>
            </w:r>
            <w:proofErr w:type="spellEnd"/>
          </w:p>
          <w:p w14:paraId="67E56CC6" w14:textId="76645C79" w:rsidR="00D27FB9" w:rsidRPr="00102B8A" w:rsidRDefault="00D27FB9" w:rsidP="00D27FB9">
            <w:pPr>
              <w:jc w:val="center"/>
              <w:rPr>
                <w:color w:val="FF0000"/>
              </w:rPr>
            </w:pPr>
            <w:r w:rsidRPr="00D27FB9">
              <w:t>Αμφιθέατρο</w:t>
            </w:r>
          </w:p>
        </w:tc>
        <w:tc>
          <w:tcPr>
            <w:tcW w:w="3119" w:type="dxa"/>
            <w:shd w:val="clear" w:color="auto" w:fill="B3A8E0"/>
            <w:vAlign w:val="center"/>
          </w:tcPr>
          <w:p w14:paraId="1318F0A8" w14:textId="77777777" w:rsidR="00AA774E" w:rsidRPr="00D27FB9" w:rsidRDefault="00AA774E" w:rsidP="00AA774E">
            <w:pPr>
              <w:jc w:val="center"/>
            </w:pPr>
            <w:r w:rsidRPr="00D27FB9">
              <w:t>ΣΤ3.2019 – Ελληνικό Πολιτικό Σύστημα</w:t>
            </w:r>
          </w:p>
          <w:p w14:paraId="31AA0AC8" w14:textId="77777777" w:rsidR="00B24507" w:rsidRPr="00D27FB9" w:rsidRDefault="00AA774E" w:rsidP="00AA774E">
            <w:pPr>
              <w:jc w:val="center"/>
              <w:rPr>
                <w:b/>
              </w:rPr>
            </w:pPr>
            <w:proofErr w:type="spellStart"/>
            <w:r w:rsidRPr="00D27FB9">
              <w:rPr>
                <w:b/>
              </w:rPr>
              <w:t>Κ.Ελευθερίου</w:t>
            </w:r>
            <w:proofErr w:type="spellEnd"/>
          </w:p>
          <w:p w14:paraId="678ACCEE" w14:textId="636C571F" w:rsidR="002720C7" w:rsidRPr="00102B8A" w:rsidRDefault="002720C7" w:rsidP="00AA774E">
            <w:pPr>
              <w:jc w:val="center"/>
              <w:rPr>
                <w:color w:val="FF0000"/>
              </w:rPr>
            </w:pPr>
            <w:r w:rsidRPr="00D27FB9">
              <w:t>Αμφιθέατρο</w:t>
            </w:r>
          </w:p>
        </w:tc>
        <w:tc>
          <w:tcPr>
            <w:tcW w:w="3463" w:type="dxa"/>
            <w:shd w:val="clear" w:color="auto" w:fill="E5D2EE"/>
            <w:vAlign w:val="center"/>
          </w:tcPr>
          <w:p w14:paraId="52E4C0F8" w14:textId="373AD4FC" w:rsidR="0022188F" w:rsidRPr="00102B8A" w:rsidRDefault="0022188F" w:rsidP="0025051A">
            <w:pPr>
              <w:jc w:val="center"/>
              <w:rPr>
                <w:b/>
                <w:color w:val="FF0000"/>
              </w:rPr>
            </w:pPr>
          </w:p>
        </w:tc>
      </w:tr>
      <w:tr w:rsidR="00B24507" w14:paraId="74A4E2F4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200E9AAA" w14:textId="77777777" w:rsidR="00B24507" w:rsidRPr="008E640A" w:rsidRDefault="00B24507" w:rsidP="00BB3649">
            <w:pPr>
              <w:jc w:val="center"/>
              <w:rPr>
                <w:b/>
              </w:rPr>
            </w:pPr>
            <w:r w:rsidRPr="008E640A">
              <w:rPr>
                <w:b/>
              </w:rPr>
              <w:t>15:00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56FCBC7B" w14:textId="77777777" w:rsidR="00357159" w:rsidRPr="00102B8A" w:rsidRDefault="00357159" w:rsidP="00357159">
            <w:pPr>
              <w:jc w:val="center"/>
            </w:pPr>
            <w:r w:rsidRPr="00102B8A">
              <w:t>Β2.2023 – Ιστορία Πολιτικών Θεωριών</w:t>
            </w:r>
          </w:p>
          <w:p w14:paraId="38D79B1E" w14:textId="77777777" w:rsidR="00357159" w:rsidRPr="00102B8A" w:rsidRDefault="00357159" w:rsidP="00357159">
            <w:pPr>
              <w:jc w:val="center"/>
              <w:rPr>
                <w:b/>
              </w:rPr>
            </w:pPr>
            <w:r w:rsidRPr="00102B8A">
              <w:rPr>
                <w:b/>
              </w:rPr>
              <w:t xml:space="preserve">Α. </w:t>
            </w:r>
            <w:proofErr w:type="spellStart"/>
            <w:r w:rsidRPr="00102B8A">
              <w:rPr>
                <w:b/>
              </w:rPr>
              <w:t>Σταϊνχάουερ</w:t>
            </w:r>
            <w:proofErr w:type="spellEnd"/>
          </w:p>
          <w:p w14:paraId="3B3A4260" w14:textId="42669EF9" w:rsidR="00783813" w:rsidRPr="00102B8A" w:rsidRDefault="00357159" w:rsidP="00357159">
            <w:pPr>
              <w:jc w:val="center"/>
              <w:rPr>
                <w:color w:val="FF0000"/>
              </w:rPr>
            </w:pPr>
            <w:r w:rsidRPr="00102B8A">
              <w:t>Αμφιθέατρο</w:t>
            </w:r>
          </w:p>
          <w:p w14:paraId="6B501D82" w14:textId="063CCB98" w:rsidR="00B24507" w:rsidRPr="00102B8A" w:rsidRDefault="00B24507" w:rsidP="000242D1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7B88F571" w14:textId="026AB64A" w:rsidR="00B24507" w:rsidRPr="00102B8A" w:rsidRDefault="00B24507" w:rsidP="00B45BA1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503CDB92" w14:textId="6BA66B8B" w:rsidR="00B24507" w:rsidRPr="00102B8A" w:rsidRDefault="00B24507" w:rsidP="006804CF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3C666EC5" w14:textId="77777777" w:rsidR="00134F13" w:rsidRPr="00134F13" w:rsidRDefault="00134F13" w:rsidP="00134F13">
            <w:pPr>
              <w:jc w:val="center"/>
            </w:pPr>
            <w:r w:rsidRPr="00134F13">
              <w:t>ΣΤ4.2019 – Εκλογική Συμπεριφορά και Εκλογικά Συστήματα</w:t>
            </w:r>
          </w:p>
          <w:p w14:paraId="40B4448C" w14:textId="77777777" w:rsidR="00134F13" w:rsidRPr="00134F13" w:rsidRDefault="00134F13" w:rsidP="00134F13">
            <w:pPr>
              <w:jc w:val="center"/>
              <w:rPr>
                <w:b/>
              </w:rPr>
            </w:pPr>
            <w:r w:rsidRPr="00134F13">
              <w:rPr>
                <w:b/>
              </w:rPr>
              <w:t>Γ. Σιάκας</w:t>
            </w:r>
          </w:p>
          <w:p w14:paraId="49C0630E" w14:textId="5EB6858D" w:rsidR="007C4041" w:rsidRPr="00102B8A" w:rsidRDefault="00134F13" w:rsidP="00134F13">
            <w:pPr>
              <w:jc w:val="center"/>
              <w:rPr>
                <w:color w:val="FF0000"/>
              </w:rPr>
            </w:pPr>
            <w:r w:rsidRPr="00134F13">
              <w:t>Αίθουσα Α</w:t>
            </w:r>
          </w:p>
        </w:tc>
      </w:tr>
      <w:tr w:rsidR="00B24507" w14:paraId="4582C999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74A3A6CB" w14:textId="77777777" w:rsidR="00B24507" w:rsidRPr="008E640A" w:rsidRDefault="00B24507" w:rsidP="00BB3649">
            <w:pPr>
              <w:jc w:val="center"/>
              <w:rPr>
                <w:b/>
              </w:rPr>
            </w:pPr>
            <w:r w:rsidRPr="008E640A">
              <w:rPr>
                <w:b/>
              </w:rPr>
              <w:t>18:00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4542B933" w14:textId="2D4AD01D" w:rsidR="00B24507" w:rsidRPr="00102B8A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2BC7B252" w14:textId="77777777" w:rsidR="00B24507" w:rsidRPr="00102B8A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2710B0A2" w14:textId="77777777" w:rsidR="00B24507" w:rsidRPr="00102B8A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6CC9BB15" w14:textId="77777777" w:rsidR="006A1B72" w:rsidRPr="00E412B0" w:rsidRDefault="00E412B0" w:rsidP="008327A0">
            <w:pPr>
              <w:jc w:val="center"/>
            </w:pPr>
            <w:r w:rsidRPr="00E412B0">
              <w:t>ΕΕ3.2020 – Περιφερειακή και Τοπική Αυτοδιοίκηση και Διακυβέρνηση</w:t>
            </w:r>
          </w:p>
          <w:p w14:paraId="40068CB6" w14:textId="77777777" w:rsidR="00E412B0" w:rsidRPr="00E412B0" w:rsidRDefault="00E412B0" w:rsidP="008327A0">
            <w:pPr>
              <w:jc w:val="center"/>
              <w:rPr>
                <w:b/>
              </w:rPr>
            </w:pPr>
            <w:r w:rsidRPr="00E412B0">
              <w:rPr>
                <w:b/>
              </w:rPr>
              <w:t xml:space="preserve">Β. </w:t>
            </w:r>
            <w:proofErr w:type="spellStart"/>
            <w:r w:rsidRPr="00E412B0">
              <w:rPr>
                <w:b/>
              </w:rPr>
              <w:t>Πνευματικάκης</w:t>
            </w:r>
            <w:proofErr w:type="spellEnd"/>
          </w:p>
          <w:p w14:paraId="4654FD36" w14:textId="2FFB159C" w:rsidR="00E412B0" w:rsidRPr="00102B8A" w:rsidRDefault="00E412B0" w:rsidP="008327A0">
            <w:pPr>
              <w:jc w:val="center"/>
              <w:rPr>
                <w:b/>
                <w:color w:val="FF0000"/>
              </w:rPr>
            </w:pPr>
            <w:r w:rsidRPr="00E412B0">
              <w:t>Αίθουσα Α</w:t>
            </w:r>
          </w:p>
        </w:tc>
      </w:tr>
    </w:tbl>
    <w:p w14:paraId="33492630" w14:textId="33D07132" w:rsidR="00B24507" w:rsidRDefault="00B24507" w:rsidP="006B4CBA">
      <w:pPr>
        <w:jc w:val="center"/>
        <w:rPr>
          <w:b/>
          <w:sz w:val="28"/>
          <w:szCs w:val="28"/>
        </w:rPr>
      </w:pPr>
    </w:p>
    <w:p w14:paraId="1E8652E3" w14:textId="4D63A724" w:rsidR="0022188F" w:rsidRDefault="0022188F" w:rsidP="006B4CBA">
      <w:pPr>
        <w:jc w:val="center"/>
        <w:rPr>
          <w:b/>
          <w:sz w:val="28"/>
          <w:szCs w:val="28"/>
        </w:rPr>
      </w:pPr>
    </w:p>
    <w:p w14:paraId="030FFA55" w14:textId="77777777" w:rsidR="001C2426" w:rsidRDefault="001C2426" w:rsidP="006B4CBA">
      <w:pPr>
        <w:jc w:val="center"/>
        <w:rPr>
          <w:b/>
          <w:sz w:val="28"/>
          <w:szCs w:val="28"/>
        </w:rPr>
      </w:pPr>
    </w:p>
    <w:p w14:paraId="67C22DB2" w14:textId="77777777" w:rsidR="006804CF" w:rsidRDefault="006804CF" w:rsidP="006B4CBA">
      <w:pPr>
        <w:jc w:val="center"/>
        <w:rPr>
          <w:b/>
          <w:sz w:val="28"/>
          <w:szCs w:val="28"/>
        </w:rPr>
      </w:pPr>
    </w:p>
    <w:p w14:paraId="551DE0A8" w14:textId="6ACCE09B" w:rsidR="00B24507" w:rsidRPr="00BA2FF2" w:rsidRDefault="00B24507" w:rsidP="006B4CBA">
      <w:pPr>
        <w:jc w:val="center"/>
        <w:rPr>
          <w:b/>
          <w:sz w:val="28"/>
          <w:szCs w:val="28"/>
        </w:rPr>
      </w:pPr>
      <w:r w:rsidRPr="00BA2FF2">
        <w:rPr>
          <w:b/>
          <w:sz w:val="28"/>
          <w:szCs w:val="28"/>
        </w:rPr>
        <w:t>ΠΑΡΑΣΚΕΥΗ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118"/>
        <w:gridCol w:w="3402"/>
        <w:gridCol w:w="3119"/>
        <w:gridCol w:w="3463"/>
      </w:tblGrid>
      <w:tr w:rsidR="00B24507" w14:paraId="15AF7138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3A623C01" w14:textId="77777777" w:rsidR="00B24507" w:rsidRPr="008E640A" w:rsidRDefault="00B24507" w:rsidP="00BB3649">
            <w:pPr>
              <w:jc w:val="center"/>
              <w:rPr>
                <w:b/>
              </w:rPr>
            </w:pPr>
            <w:r w:rsidRPr="008E640A">
              <w:rPr>
                <w:b/>
              </w:rPr>
              <w:t>ΩΡΑ</w:t>
            </w:r>
          </w:p>
        </w:tc>
        <w:tc>
          <w:tcPr>
            <w:tcW w:w="3118" w:type="dxa"/>
            <w:shd w:val="clear" w:color="auto" w:fill="D0A0C6"/>
            <w:vAlign w:val="center"/>
          </w:tcPr>
          <w:p w14:paraId="65A4D844" w14:textId="77777777" w:rsidR="00B24507" w:rsidRPr="008E640A" w:rsidRDefault="00B24507" w:rsidP="00BB3649">
            <w:pPr>
              <w:jc w:val="center"/>
              <w:rPr>
                <w:b/>
              </w:rPr>
            </w:pPr>
            <w:r w:rsidRPr="008E640A">
              <w:rPr>
                <w:b/>
              </w:rPr>
              <w:t>2</w:t>
            </w:r>
            <w:r w:rsidRPr="008E640A">
              <w:rPr>
                <w:b/>
                <w:vertAlign w:val="superscript"/>
              </w:rPr>
              <w:t>ο</w:t>
            </w:r>
            <w:r w:rsidRPr="008E640A">
              <w:rPr>
                <w:b/>
              </w:rPr>
              <w:t xml:space="preserve"> ΕΞΑΜΗΝΟ</w:t>
            </w:r>
          </w:p>
        </w:tc>
        <w:tc>
          <w:tcPr>
            <w:tcW w:w="3402" w:type="dxa"/>
            <w:shd w:val="clear" w:color="auto" w:fill="D0A0C6"/>
            <w:vAlign w:val="center"/>
          </w:tcPr>
          <w:p w14:paraId="000983BF" w14:textId="77777777" w:rsidR="00B24507" w:rsidRPr="008E640A" w:rsidRDefault="00B24507" w:rsidP="00BB3649">
            <w:pPr>
              <w:jc w:val="center"/>
              <w:rPr>
                <w:b/>
              </w:rPr>
            </w:pPr>
            <w:r w:rsidRPr="008E640A">
              <w:rPr>
                <w:b/>
              </w:rPr>
              <w:t>4</w:t>
            </w:r>
            <w:r w:rsidRPr="008E640A">
              <w:rPr>
                <w:b/>
                <w:vertAlign w:val="superscript"/>
              </w:rPr>
              <w:t>ο</w:t>
            </w:r>
            <w:r w:rsidRPr="008E640A">
              <w:rPr>
                <w:b/>
              </w:rPr>
              <w:t xml:space="preserve"> ΕΞΑΜΗΝΟ</w:t>
            </w:r>
          </w:p>
        </w:tc>
        <w:tc>
          <w:tcPr>
            <w:tcW w:w="3119" w:type="dxa"/>
            <w:shd w:val="clear" w:color="auto" w:fill="D0A0C6"/>
            <w:vAlign w:val="center"/>
          </w:tcPr>
          <w:p w14:paraId="080FDE1A" w14:textId="77777777" w:rsidR="00B24507" w:rsidRPr="008E640A" w:rsidRDefault="00B24507" w:rsidP="00BB3649">
            <w:pPr>
              <w:jc w:val="center"/>
              <w:rPr>
                <w:b/>
              </w:rPr>
            </w:pPr>
            <w:r w:rsidRPr="008E640A">
              <w:rPr>
                <w:b/>
              </w:rPr>
              <w:t>6</w:t>
            </w:r>
            <w:r w:rsidRPr="008E640A">
              <w:rPr>
                <w:b/>
                <w:vertAlign w:val="superscript"/>
              </w:rPr>
              <w:t>ο</w:t>
            </w:r>
            <w:r w:rsidRPr="008E640A">
              <w:rPr>
                <w:b/>
              </w:rPr>
              <w:t xml:space="preserve"> ΕΞΑΜΗΝΟ</w:t>
            </w:r>
          </w:p>
        </w:tc>
        <w:tc>
          <w:tcPr>
            <w:tcW w:w="3463" w:type="dxa"/>
            <w:shd w:val="clear" w:color="auto" w:fill="D0A0C6"/>
            <w:vAlign w:val="center"/>
          </w:tcPr>
          <w:p w14:paraId="63C84943" w14:textId="1262E8F3" w:rsidR="00B24507" w:rsidRPr="008E640A" w:rsidRDefault="00207249" w:rsidP="00BB3649">
            <w:pPr>
              <w:jc w:val="center"/>
              <w:rPr>
                <w:b/>
              </w:rPr>
            </w:pPr>
            <w:r w:rsidRPr="008E640A">
              <w:rPr>
                <w:b/>
              </w:rPr>
              <w:t>ΜΑΘΗΜΑΤΑ ΕΠΙΛΟΓΗΣ</w:t>
            </w:r>
            <w:r w:rsidR="00AF5344">
              <w:rPr>
                <w:b/>
              </w:rPr>
              <w:t xml:space="preserve"> 6</w:t>
            </w:r>
            <w:r w:rsidR="00AF5344" w:rsidRPr="009E03DF">
              <w:rPr>
                <w:b/>
                <w:vertAlign w:val="superscript"/>
              </w:rPr>
              <w:t>ου</w:t>
            </w:r>
            <w:r w:rsidR="00AF5344">
              <w:rPr>
                <w:b/>
              </w:rPr>
              <w:t xml:space="preserve"> &amp; 8</w:t>
            </w:r>
            <w:r w:rsidR="00AF5344" w:rsidRPr="009E03DF">
              <w:rPr>
                <w:b/>
                <w:vertAlign w:val="superscript"/>
              </w:rPr>
              <w:t>ου</w:t>
            </w:r>
            <w:r w:rsidR="00AF5344">
              <w:rPr>
                <w:b/>
              </w:rPr>
              <w:t xml:space="preserve"> ΕΞΑΜΗΝΟΥ</w:t>
            </w:r>
          </w:p>
        </w:tc>
      </w:tr>
      <w:tr w:rsidR="00B24507" w14:paraId="71EDA28C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0697257F" w14:textId="77777777" w:rsidR="00B24507" w:rsidRPr="008E640A" w:rsidRDefault="00B24507" w:rsidP="00BB3649">
            <w:pPr>
              <w:jc w:val="center"/>
              <w:rPr>
                <w:b/>
              </w:rPr>
            </w:pPr>
            <w:r w:rsidRPr="008E640A">
              <w:rPr>
                <w:b/>
                <w:lang w:val="en-US"/>
              </w:rPr>
              <w:t>9</w:t>
            </w:r>
            <w:r w:rsidRPr="008E640A">
              <w:rPr>
                <w:b/>
              </w:rPr>
              <w:t>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2A1EAB00" w14:textId="77777777" w:rsidR="008C05D6" w:rsidRPr="008C05D6" w:rsidRDefault="008C05D6" w:rsidP="008C05D6">
            <w:pPr>
              <w:jc w:val="center"/>
            </w:pPr>
            <w:r w:rsidRPr="008C05D6">
              <w:t>Β3.2019 – Πολιτική Ανάλυση και Μεθοδολογία</w:t>
            </w:r>
          </w:p>
          <w:p w14:paraId="7592D6E5" w14:textId="77777777" w:rsidR="008C05D6" w:rsidRPr="008C05D6" w:rsidRDefault="008C05D6" w:rsidP="008C05D6">
            <w:pPr>
              <w:jc w:val="center"/>
              <w:rPr>
                <w:b/>
              </w:rPr>
            </w:pPr>
            <w:r w:rsidRPr="008C05D6">
              <w:rPr>
                <w:b/>
              </w:rPr>
              <w:t>Γ. Σιάκας</w:t>
            </w:r>
          </w:p>
          <w:p w14:paraId="6F863CCB" w14:textId="1D4AFC5D" w:rsidR="00B24507" w:rsidRPr="00102B8A" w:rsidRDefault="008C05D6" w:rsidP="008C05D6">
            <w:pPr>
              <w:jc w:val="center"/>
              <w:rPr>
                <w:color w:val="FF0000"/>
              </w:rPr>
            </w:pPr>
            <w:r w:rsidRPr="008C05D6">
              <w:t>Αμφιθέατρο</w:t>
            </w:r>
          </w:p>
        </w:tc>
        <w:tc>
          <w:tcPr>
            <w:tcW w:w="3402" w:type="dxa"/>
            <w:shd w:val="clear" w:color="auto" w:fill="B3A8E0"/>
            <w:vAlign w:val="center"/>
          </w:tcPr>
          <w:p w14:paraId="5AA9D5AD" w14:textId="7FD6060A" w:rsidR="003F7F75" w:rsidRPr="00102B8A" w:rsidRDefault="003F7F75" w:rsidP="00FA0D26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40772E35" w14:textId="4230C697" w:rsidR="002720C7" w:rsidRPr="00102B8A" w:rsidRDefault="002720C7" w:rsidP="008A3828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3734715C" w14:textId="2BEF4833" w:rsidR="00B24507" w:rsidRPr="00102B8A" w:rsidRDefault="00B24507" w:rsidP="007944A3">
            <w:pPr>
              <w:jc w:val="center"/>
              <w:rPr>
                <w:color w:val="FF0000"/>
              </w:rPr>
            </w:pPr>
          </w:p>
        </w:tc>
      </w:tr>
      <w:tr w:rsidR="00B24507" w14:paraId="6CDA29E4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4481C3AE" w14:textId="77777777" w:rsidR="00B24507" w:rsidRPr="008E640A" w:rsidRDefault="00B24507" w:rsidP="00BB3649">
            <w:pPr>
              <w:jc w:val="center"/>
              <w:rPr>
                <w:b/>
              </w:rPr>
            </w:pPr>
            <w:r w:rsidRPr="008E640A">
              <w:rPr>
                <w:b/>
              </w:rPr>
              <w:t>12:00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413CB690" w14:textId="6D0A67AA" w:rsidR="00CA7781" w:rsidRPr="00102B8A" w:rsidRDefault="00CA7781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408509BD" w14:textId="77777777" w:rsidR="00FA0D26" w:rsidRPr="00102B8A" w:rsidRDefault="00FA0D26" w:rsidP="00AA774E">
            <w:pPr>
              <w:jc w:val="center"/>
              <w:rPr>
                <w:color w:val="FF0000"/>
              </w:rPr>
            </w:pPr>
          </w:p>
          <w:p w14:paraId="51348FAC" w14:textId="31DAF94C" w:rsidR="002720C7" w:rsidRPr="00102B8A" w:rsidRDefault="002720C7" w:rsidP="008A382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0032A318" w14:textId="04191884" w:rsidR="00B24507" w:rsidRPr="00C478F0" w:rsidRDefault="00C478F0" w:rsidP="00FA0D26">
            <w:pPr>
              <w:jc w:val="center"/>
            </w:pPr>
            <w:r w:rsidRPr="00C478F0">
              <w:t>ΣΤ1.2019 – Πολιτικά και Κομματικά Συστήματα στο</w:t>
            </w:r>
            <w:r>
              <w:t>ν</w:t>
            </w:r>
            <w:r w:rsidRPr="00C478F0">
              <w:t xml:space="preserve"> Σύγχρονο Κόσμο</w:t>
            </w:r>
          </w:p>
          <w:p w14:paraId="3E8E3824" w14:textId="77777777" w:rsidR="00C478F0" w:rsidRPr="00C478F0" w:rsidRDefault="00C478F0" w:rsidP="00FA0D26">
            <w:pPr>
              <w:jc w:val="center"/>
              <w:rPr>
                <w:b/>
              </w:rPr>
            </w:pPr>
            <w:r w:rsidRPr="00C478F0">
              <w:rPr>
                <w:b/>
              </w:rPr>
              <w:t>Β. Ασημακόπουλος</w:t>
            </w:r>
          </w:p>
          <w:p w14:paraId="68789FC2" w14:textId="76C233CB" w:rsidR="00C478F0" w:rsidRPr="00102B8A" w:rsidRDefault="00C478F0" w:rsidP="00FA0D26">
            <w:pPr>
              <w:jc w:val="center"/>
              <w:rPr>
                <w:color w:val="FF0000"/>
              </w:rPr>
            </w:pPr>
            <w:r w:rsidRPr="00C478F0">
              <w:t>Αμφιθέατρο</w:t>
            </w:r>
          </w:p>
        </w:tc>
        <w:tc>
          <w:tcPr>
            <w:tcW w:w="3463" w:type="dxa"/>
            <w:shd w:val="clear" w:color="auto" w:fill="E5D2EE"/>
            <w:vAlign w:val="center"/>
          </w:tcPr>
          <w:p w14:paraId="7695D35A" w14:textId="51479E00" w:rsidR="0022188F" w:rsidRPr="00102B8A" w:rsidRDefault="0022188F" w:rsidP="008A3828">
            <w:pPr>
              <w:jc w:val="center"/>
              <w:rPr>
                <w:color w:val="FF0000"/>
              </w:rPr>
            </w:pPr>
          </w:p>
        </w:tc>
      </w:tr>
      <w:tr w:rsidR="00B24507" w14:paraId="3E4C9057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0885F5F6" w14:textId="77777777" w:rsidR="00B24507" w:rsidRPr="008E640A" w:rsidRDefault="00B24507" w:rsidP="00BB3649">
            <w:pPr>
              <w:jc w:val="center"/>
              <w:rPr>
                <w:b/>
              </w:rPr>
            </w:pPr>
            <w:r w:rsidRPr="008E640A">
              <w:rPr>
                <w:b/>
              </w:rPr>
              <w:t>15:00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163981A9" w14:textId="53409031" w:rsidR="00B24507" w:rsidRPr="00102B8A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372FF913" w14:textId="77777777" w:rsidR="00B24507" w:rsidRPr="00102B8A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46732F16" w14:textId="1B1EA801" w:rsidR="002720C7" w:rsidRPr="00102B8A" w:rsidRDefault="002720C7" w:rsidP="00FA5338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1A12739F" w14:textId="77777777" w:rsidR="000242D1" w:rsidRPr="003612A8" w:rsidRDefault="00C478F0" w:rsidP="0098254C">
            <w:pPr>
              <w:jc w:val="center"/>
            </w:pPr>
            <w:r w:rsidRPr="003612A8">
              <w:t>ΕΕ5.2020 – Πολιτική Μεταβολή και Δημοκρατία</w:t>
            </w:r>
          </w:p>
          <w:p w14:paraId="23FDFAD8" w14:textId="77777777" w:rsidR="00C478F0" w:rsidRPr="003612A8" w:rsidRDefault="00C478F0" w:rsidP="0098254C">
            <w:pPr>
              <w:jc w:val="center"/>
              <w:rPr>
                <w:b/>
              </w:rPr>
            </w:pPr>
            <w:r w:rsidRPr="003612A8">
              <w:rPr>
                <w:b/>
              </w:rPr>
              <w:t>Β. Ασημακόπουλος</w:t>
            </w:r>
          </w:p>
          <w:p w14:paraId="4BE22905" w14:textId="3DA1BC2C" w:rsidR="00C478F0" w:rsidRPr="003612A8" w:rsidRDefault="00C478F0" w:rsidP="0098254C">
            <w:pPr>
              <w:jc w:val="center"/>
              <w:rPr>
                <w:color w:val="FF0000"/>
                <w:lang w:val="en-US"/>
              </w:rPr>
            </w:pPr>
            <w:r w:rsidRPr="003612A8">
              <w:t>Αίθουσα Α</w:t>
            </w:r>
          </w:p>
        </w:tc>
      </w:tr>
      <w:tr w:rsidR="00B24507" w14:paraId="0C9D0B1B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1A4A262F" w14:textId="77777777" w:rsidR="00B24507" w:rsidRPr="008E640A" w:rsidRDefault="00B24507" w:rsidP="00BB3649">
            <w:pPr>
              <w:jc w:val="center"/>
              <w:rPr>
                <w:b/>
              </w:rPr>
            </w:pPr>
            <w:r w:rsidRPr="008E640A">
              <w:rPr>
                <w:b/>
              </w:rPr>
              <w:t>18:00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29A7A4FA" w14:textId="7A61FD2A" w:rsidR="00B24507" w:rsidRPr="00AA774E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133E441B" w14:textId="77777777" w:rsidR="00B24507" w:rsidRPr="00B35C15" w:rsidRDefault="00B35C15" w:rsidP="00BB3649">
            <w:pPr>
              <w:jc w:val="center"/>
            </w:pPr>
            <w:r w:rsidRPr="00B35C15">
              <w:t>Δ3.2023 – Διεθνής και Συγκριτική Πολιτική Οικονομία</w:t>
            </w:r>
          </w:p>
          <w:p w14:paraId="3E641E02" w14:textId="77777777" w:rsidR="00B35C15" w:rsidRPr="00B35C15" w:rsidRDefault="00B35C15" w:rsidP="00BB3649">
            <w:pPr>
              <w:jc w:val="center"/>
              <w:rPr>
                <w:b/>
              </w:rPr>
            </w:pPr>
            <w:r w:rsidRPr="00B35C15">
              <w:rPr>
                <w:b/>
              </w:rPr>
              <w:t xml:space="preserve">Β. </w:t>
            </w:r>
            <w:proofErr w:type="spellStart"/>
            <w:r w:rsidRPr="00B35C15">
              <w:rPr>
                <w:b/>
              </w:rPr>
              <w:t>Πνευματικάκης</w:t>
            </w:r>
            <w:proofErr w:type="spellEnd"/>
          </w:p>
          <w:p w14:paraId="1F70E4BD" w14:textId="294E2FBB" w:rsidR="00B35C15" w:rsidRPr="00AA774E" w:rsidRDefault="00B35C15" w:rsidP="00BB3649">
            <w:pPr>
              <w:jc w:val="center"/>
              <w:rPr>
                <w:color w:val="FF0000"/>
              </w:rPr>
            </w:pPr>
            <w:r w:rsidRPr="00B35C15">
              <w:t>Αμφιθέατρο</w:t>
            </w:r>
          </w:p>
        </w:tc>
        <w:tc>
          <w:tcPr>
            <w:tcW w:w="3119" w:type="dxa"/>
            <w:shd w:val="clear" w:color="auto" w:fill="B3A8E0"/>
            <w:vAlign w:val="center"/>
          </w:tcPr>
          <w:p w14:paraId="751C2DB7" w14:textId="4F5BAFFF" w:rsidR="00B35C15" w:rsidRPr="00B35C15" w:rsidRDefault="000970A4" w:rsidP="00B35C15">
            <w:pPr>
              <w:jc w:val="center"/>
            </w:pPr>
            <w:r>
              <w:t>ΣΤ5</w:t>
            </w:r>
            <w:r w:rsidR="00B35C15" w:rsidRPr="00B35C15">
              <w:t>.202</w:t>
            </w:r>
            <w:r>
              <w:t>0</w:t>
            </w:r>
            <w:r w:rsidR="00B35C15" w:rsidRPr="00B35C15">
              <w:t xml:space="preserve"> – Διεθνής και </w:t>
            </w:r>
            <w:r>
              <w:t>Ευρωπαϊκή</w:t>
            </w:r>
            <w:r w:rsidR="00B35C15" w:rsidRPr="00B35C15">
              <w:t xml:space="preserve"> Πολιτική Οικονομία</w:t>
            </w:r>
          </w:p>
          <w:p w14:paraId="5512AB62" w14:textId="77777777" w:rsidR="00B35C15" w:rsidRPr="00B35C15" w:rsidRDefault="00B35C15" w:rsidP="00B35C15">
            <w:pPr>
              <w:jc w:val="center"/>
              <w:rPr>
                <w:b/>
              </w:rPr>
            </w:pPr>
            <w:r w:rsidRPr="00B35C15">
              <w:rPr>
                <w:b/>
              </w:rPr>
              <w:t xml:space="preserve">Β. </w:t>
            </w:r>
            <w:proofErr w:type="spellStart"/>
            <w:r w:rsidRPr="00B35C15">
              <w:rPr>
                <w:b/>
              </w:rPr>
              <w:t>Πνευματικάκης</w:t>
            </w:r>
            <w:proofErr w:type="spellEnd"/>
          </w:p>
          <w:p w14:paraId="4903D8F0" w14:textId="4845A9A4" w:rsidR="00D95828" w:rsidRPr="00AA774E" w:rsidRDefault="00B35C15" w:rsidP="00B35C15">
            <w:pPr>
              <w:jc w:val="center"/>
              <w:rPr>
                <w:b/>
                <w:color w:val="FF0000"/>
              </w:rPr>
            </w:pPr>
            <w:r w:rsidRPr="00B35C15">
              <w:t>Αμφιθέατρο</w:t>
            </w:r>
          </w:p>
        </w:tc>
        <w:tc>
          <w:tcPr>
            <w:tcW w:w="3463" w:type="dxa"/>
            <w:shd w:val="clear" w:color="auto" w:fill="E5D2EE"/>
            <w:vAlign w:val="center"/>
          </w:tcPr>
          <w:p w14:paraId="33A64475" w14:textId="011E4D17" w:rsidR="00B24507" w:rsidRPr="00AA774E" w:rsidRDefault="00B24507" w:rsidP="00BB3649">
            <w:pPr>
              <w:jc w:val="center"/>
              <w:rPr>
                <w:color w:val="FF0000"/>
              </w:rPr>
            </w:pPr>
          </w:p>
        </w:tc>
      </w:tr>
    </w:tbl>
    <w:p w14:paraId="2D9B503F" w14:textId="77777777" w:rsidR="00B24507" w:rsidRPr="00B24507" w:rsidRDefault="00B24507" w:rsidP="006B4CBA">
      <w:pPr>
        <w:jc w:val="center"/>
        <w:rPr>
          <w:b/>
          <w:sz w:val="28"/>
          <w:szCs w:val="28"/>
        </w:rPr>
      </w:pPr>
    </w:p>
    <w:sectPr w:rsidR="00B24507" w:rsidRPr="00B24507" w:rsidSect="006B4CB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64"/>
    <w:rsid w:val="000242D1"/>
    <w:rsid w:val="000458B4"/>
    <w:rsid w:val="00051EE7"/>
    <w:rsid w:val="0007349B"/>
    <w:rsid w:val="0008669B"/>
    <w:rsid w:val="0009709D"/>
    <w:rsid w:val="000970A4"/>
    <w:rsid w:val="000B4FA6"/>
    <w:rsid w:val="000D1416"/>
    <w:rsid w:val="00102B8A"/>
    <w:rsid w:val="00115A49"/>
    <w:rsid w:val="00117B2A"/>
    <w:rsid w:val="001274B2"/>
    <w:rsid w:val="00134F13"/>
    <w:rsid w:val="001575AC"/>
    <w:rsid w:val="00197646"/>
    <w:rsid w:val="001A3DA6"/>
    <w:rsid w:val="001B3E4C"/>
    <w:rsid w:val="001C2426"/>
    <w:rsid w:val="001C6695"/>
    <w:rsid w:val="001D2907"/>
    <w:rsid w:val="001E725B"/>
    <w:rsid w:val="00205DF2"/>
    <w:rsid w:val="00207249"/>
    <w:rsid w:val="0022188F"/>
    <w:rsid w:val="00245270"/>
    <w:rsid w:val="0025051A"/>
    <w:rsid w:val="00256046"/>
    <w:rsid w:val="00264704"/>
    <w:rsid w:val="002720C7"/>
    <w:rsid w:val="002821E7"/>
    <w:rsid w:val="0028592D"/>
    <w:rsid w:val="002A5B11"/>
    <w:rsid w:val="002C123F"/>
    <w:rsid w:val="002D468B"/>
    <w:rsid w:val="002E5DD4"/>
    <w:rsid w:val="002F3A05"/>
    <w:rsid w:val="0030040C"/>
    <w:rsid w:val="00306BE1"/>
    <w:rsid w:val="0032320E"/>
    <w:rsid w:val="00331A24"/>
    <w:rsid w:val="003436FF"/>
    <w:rsid w:val="003472A2"/>
    <w:rsid w:val="00351421"/>
    <w:rsid w:val="00357159"/>
    <w:rsid w:val="003612A8"/>
    <w:rsid w:val="00364874"/>
    <w:rsid w:val="00367E01"/>
    <w:rsid w:val="003931EF"/>
    <w:rsid w:val="003C1378"/>
    <w:rsid w:val="003C662E"/>
    <w:rsid w:val="003F7F75"/>
    <w:rsid w:val="004720C6"/>
    <w:rsid w:val="004804B3"/>
    <w:rsid w:val="0048258B"/>
    <w:rsid w:val="004863F7"/>
    <w:rsid w:val="004D2FBE"/>
    <w:rsid w:val="004E2D4C"/>
    <w:rsid w:val="005219CF"/>
    <w:rsid w:val="005438F3"/>
    <w:rsid w:val="00550AC7"/>
    <w:rsid w:val="005626DF"/>
    <w:rsid w:val="005731CE"/>
    <w:rsid w:val="005D67E9"/>
    <w:rsid w:val="005E3C24"/>
    <w:rsid w:val="005E4FD3"/>
    <w:rsid w:val="005F53A2"/>
    <w:rsid w:val="006310F6"/>
    <w:rsid w:val="00635CEE"/>
    <w:rsid w:val="006430D7"/>
    <w:rsid w:val="006465C7"/>
    <w:rsid w:val="00655E5A"/>
    <w:rsid w:val="006804CF"/>
    <w:rsid w:val="00685A22"/>
    <w:rsid w:val="006A1B72"/>
    <w:rsid w:val="006B4CBA"/>
    <w:rsid w:val="006C672A"/>
    <w:rsid w:val="006D17D0"/>
    <w:rsid w:val="006F6113"/>
    <w:rsid w:val="00714F06"/>
    <w:rsid w:val="0072569B"/>
    <w:rsid w:val="00733C15"/>
    <w:rsid w:val="0073701F"/>
    <w:rsid w:val="00737133"/>
    <w:rsid w:val="007374B8"/>
    <w:rsid w:val="00771A80"/>
    <w:rsid w:val="00783813"/>
    <w:rsid w:val="007944A3"/>
    <w:rsid w:val="007C4041"/>
    <w:rsid w:val="007D185E"/>
    <w:rsid w:val="008230F3"/>
    <w:rsid w:val="008327A0"/>
    <w:rsid w:val="008A3828"/>
    <w:rsid w:val="008C05D6"/>
    <w:rsid w:val="008C11F4"/>
    <w:rsid w:val="008E640A"/>
    <w:rsid w:val="008F2297"/>
    <w:rsid w:val="00926A94"/>
    <w:rsid w:val="00946E22"/>
    <w:rsid w:val="009500D3"/>
    <w:rsid w:val="0095555D"/>
    <w:rsid w:val="0095646E"/>
    <w:rsid w:val="0098254C"/>
    <w:rsid w:val="009A24BE"/>
    <w:rsid w:val="009D5494"/>
    <w:rsid w:val="009E03DF"/>
    <w:rsid w:val="00A008FE"/>
    <w:rsid w:val="00A0499A"/>
    <w:rsid w:val="00A1157E"/>
    <w:rsid w:val="00A3614C"/>
    <w:rsid w:val="00A53547"/>
    <w:rsid w:val="00A54464"/>
    <w:rsid w:val="00A67A20"/>
    <w:rsid w:val="00A70159"/>
    <w:rsid w:val="00A74EBD"/>
    <w:rsid w:val="00AA774E"/>
    <w:rsid w:val="00AC4F71"/>
    <w:rsid w:val="00AD2A65"/>
    <w:rsid w:val="00AE3F32"/>
    <w:rsid w:val="00AF5344"/>
    <w:rsid w:val="00AF6B72"/>
    <w:rsid w:val="00B24507"/>
    <w:rsid w:val="00B35C15"/>
    <w:rsid w:val="00B41486"/>
    <w:rsid w:val="00B45BA1"/>
    <w:rsid w:val="00B54789"/>
    <w:rsid w:val="00B72259"/>
    <w:rsid w:val="00B75E2A"/>
    <w:rsid w:val="00B76AB2"/>
    <w:rsid w:val="00BA2FF2"/>
    <w:rsid w:val="00BD26A0"/>
    <w:rsid w:val="00BE0EAD"/>
    <w:rsid w:val="00C15053"/>
    <w:rsid w:val="00C23912"/>
    <w:rsid w:val="00C2624A"/>
    <w:rsid w:val="00C44D56"/>
    <w:rsid w:val="00C478F0"/>
    <w:rsid w:val="00C5437F"/>
    <w:rsid w:val="00CA70A1"/>
    <w:rsid w:val="00CA7781"/>
    <w:rsid w:val="00CE7E13"/>
    <w:rsid w:val="00D0441A"/>
    <w:rsid w:val="00D045E7"/>
    <w:rsid w:val="00D27FB9"/>
    <w:rsid w:val="00D31AA8"/>
    <w:rsid w:val="00D33A96"/>
    <w:rsid w:val="00D5722E"/>
    <w:rsid w:val="00D73E50"/>
    <w:rsid w:val="00D95828"/>
    <w:rsid w:val="00DA2B00"/>
    <w:rsid w:val="00DA4E09"/>
    <w:rsid w:val="00DC5ED3"/>
    <w:rsid w:val="00DE66B6"/>
    <w:rsid w:val="00E04C35"/>
    <w:rsid w:val="00E05517"/>
    <w:rsid w:val="00E055EE"/>
    <w:rsid w:val="00E31242"/>
    <w:rsid w:val="00E412B0"/>
    <w:rsid w:val="00E43690"/>
    <w:rsid w:val="00E6043F"/>
    <w:rsid w:val="00E813C3"/>
    <w:rsid w:val="00E90B9E"/>
    <w:rsid w:val="00E97368"/>
    <w:rsid w:val="00E97600"/>
    <w:rsid w:val="00EA15D5"/>
    <w:rsid w:val="00EC416B"/>
    <w:rsid w:val="00F1487A"/>
    <w:rsid w:val="00F30BD1"/>
    <w:rsid w:val="00F36A4E"/>
    <w:rsid w:val="00F409E7"/>
    <w:rsid w:val="00F476BD"/>
    <w:rsid w:val="00F6212D"/>
    <w:rsid w:val="00F67C58"/>
    <w:rsid w:val="00F841C1"/>
    <w:rsid w:val="00F95013"/>
    <w:rsid w:val="00FA0D26"/>
    <w:rsid w:val="00FA19FC"/>
    <w:rsid w:val="00FA5338"/>
    <w:rsid w:val="00FA5AA4"/>
    <w:rsid w:val="00FE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ECFA"/>
  <w15:chartTrackingRefBased/>
  <w15:docId w15:val="{36461764-6433-48F8-8303-66F52B2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46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46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5</Pages>
  <Words>419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Τζελέπης</dc:creator>
  <cp:keywords/>
  <dc:description/>
  <cp:lastModifiedBy>Ιωάννης Τζελέπης</cp:lastModifiedBy>
  <cp:revision>257</cp:revision>
  <cp:lastPrinted>2024-02-05T08:34:00Z</cp:lastPrinted>
  <dcterms:created xsi:type="dcterms:W3CDTF">2021-03-17T06:47:00Z</dcterms:created>
  <dcterms:modified xsi:type="dcterms:W3CDTF">2025-02-11T07:52:00Z</dcterms:modified>
</cp:coreProperties>
</file>